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F0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D2AF0" w:rsidRDefault="008D2AF0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D2AF0" w:rsidRDefault="008D2A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FRIDAY:  </w:t>
      </w:r>
      <w:r w:rsidR="00E85A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264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COURT: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 PLEASE PERUSE DAY ROLL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8D2AF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</w:t>
      </w:r>
      <w:r w:rsidR="008D2AF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DGE 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Default="0064578F" w:rsidP="0064578F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8D2AF0" w:rsidRPr="005E0142" w:rsidRDefault="008D2AF0" w:rsidP="0064578F">
      <w:pPr>
        <w:pStyle w:val="ListParagraph"/>
        <w:rPr>
          <w:rFonts w:cstheme="minorHAnsi"/>
          <w:lang w:val="en-GB" w:eastAsia="en-GB"/>
        </w:rPr>
      </w:pP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D264F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79309/17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Default="008D2AF0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NKUNTAYI M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10257/20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E22116" w:rsidRDefault="008D2AF0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JOSIAS S OBO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57393/20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Y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48953/20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MAPOSSE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32004/20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WARD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91955/19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B OBO H Y MKHABELA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99706/15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FUNDAMA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53076/17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10640/22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SEKOADI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33528/23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BRINK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80722/18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AARON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40199/20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MOOKANA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54870/19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MGABHI N S OBO A I NDLANGAMANDLA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32580/22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54853/20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11121/21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SHUMBA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17776/19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ABISAE POOE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37931/15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31725/19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53106/17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J OBO N T MASILELA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68550/16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593/2020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75518/19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34021/22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MPUTLA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9501/16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33807/17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57139/19</w:t>
      </w:r>
    </w:p>
    <w:p w:rsid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D264FE" w:rsidRDefault="008D2AF0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D1102">
        <w:rPr>
          <w:rFonts w:cstheme="minorHAnsi"/>
          <w:b/>
          <w:u w:val="single"/>
          <w:lang w:val="en-GB" w:eastAsia="en-GB"/>
        </w:rPr>
        <w:t>8226/2022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9337B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RAKABE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2</w:t>
      </w:r>
      <w:r w:rsidR="002D1102">
        <w:rPr>
          <w:rFonts w:cstheme="minorHAnsi"/>
          <w:b/>
          <w:u w:val="single"/>
          <w:lang w:val="en-GB" w:eastAsia="en-GB"/>
        </w:rPr>
        <w:t>9194/17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KGANYAGO C OBO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044964/22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086184/23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054788/22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SEAKAMELA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065137/23</w:t>
      </w:r>
    </w:p>
    <w:p w:rsid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2AF0" w:rsidRPr="002D1102" w:rsidRDefault="008D2AF0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Pr="00174220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80162/17</w:t>
      </w:r>
    </w:p>
    <w:sectPr w:rsidR="002D1102" w:rsidRPr="00174220" w:rsidSect="008D2AF0">
      <w:footerReference w:type="default" r:id="rId10"/>
      <w:pgSz w:w="11906" w:h="16838"/>
      <w:pgMar w:top="426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FE" w:rsidRDefault="00D264FE" w:rsidP="00A32631">
      <w:pPr>
        <w:spacing w:after="0" w:line="240" w:lineRule="auto"/>
      </w:pPr>
      <w:r>
        <w:separator/>
      </w:r>
    </w:p>
  </w:endnote>
  <w:endnote w:type="continuationSeparator" w:id="0">
    <w:p w:rsidR="00D264FE" w:rsidRDefault="00D264F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8499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2AF0" w:rsidRDefault="008D2A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7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2AF0" w:rsidRDefault="008D2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FE" w:rsidRDefault="00D264FE" w:rsidP="00A32631">
      <w:pPr>
        <w:spacing w:after="0" w:line="240" w:lineRule="auto"/>
      </w:pPr>
      <w:r>
        <w:separator/>
      </w:r>
    </w:p>
  </w:footnote>
  <w:footnote w:type="continuationSeparator" w:id="0">
    <w:p w:rsidR="00D264FE" w:rsidRDefault="00D264F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AF0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7B9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B5667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7D3A-91A1-4B46-BC78-481A6925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Bokka VZyl</cp:lastModifiedBy>
  <cp:revision>3</cp:revision>
  <cp:lastPrinted>2024-07-31T12:51:00Z</cp:lastPrinted>
  <dcterms:created xsi:type="dcterms:W3CDTF">2024-08-07T06:49:00Z</dcterms:created>
  <dcterms:modified xsi:type="dcterms:W3CDTF">2024-08-07T08:29:00Z</dcterms:modified>
</cp:coreProperties>
</file>