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090B7" w14:textId="77777777" w:rsidR="00F15FB8" w:rsidRDefault="00F15FB8" w:rsidP="00F15FB8">
      <w:pPr>
        <w:ind w:left="360"/>
        <w:jc w:val="center"/>
      </w:pPr>
      <w:r>
        <w:rPr>
          <w:rFonts w:eastAsia="Times New Roman" w:cs="Calibri"/>
          <w:sz w:val="24"/>
          <w:szCs w:val="24"/>
          <w:lang w:val="en" w:eastAsia="en-ZA"/>
        </w:rPr>
        <w:tab/>
      </w:r>
      <w:r>
        <w:rPr>
          <w:noProof/>
          <w:lang w:eastAsia="en-ZA"/>
        </w:rPr>
        <w:drawing>
          <wp:inline distT="0" distB="0" distL="0" distR="0" wp14:anchorId="50BD57E6" wp14:editId="0AE1E474">
            <wp:extent cx="1609725" cy="1609725"/>
            <wp:effectExtent l="0" t="0" r="9525" b="9525"/>
            <wp:docPr id="2111699309" name="Picture 2111699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CB62A" w14:textId="77777777" w:rsidR="00F15FB8" w:rsidRDefault="00F15FB8" w:rsidP="00F15F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eastAsia="Times New Roman" w:cs="Calibri"/>
          <w:b/>
          <w:bCs/>
          <w:sz w:val="32"/>
          <w:szCs w:val="32"/>
          <w:u w:val="single"/>
          <w:lang w:eastAsia="en-ZA"/>
        </w:rPr>
      </w:pPr>
      <w:r>
        <w:rPr>
          <w:rFonts w:eastAsia="Times New Roman" w:cs="Calibri"/>
          <w:b/>
          <w:bCs/>
          <w:sz w:val="32"/>
          <w:szCs w:val="32"/>
          <w:u w:val="single"/>
          <w:lang w:eastAsia="en-ZA"/>
        </w:rPr>
        <w:t>IN THE HIGH COURT OF SOUTH AFRICA</w:t>
      </w:r>
    </w:p>
    <w:p w14:paraId="4435427F" w14:textId="77777777" w:rsidR="00F15FB8" w:rsidRDefault="00F15FB8" w:rsidP="00F15F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eastAsia="Times New Roman" w:cs="Calibri"/>
          <w:b/>
          <w:bCs/>
          <w:sz w:val="32"/>
          <w:szCs w:val="32"/>
          <w:u w:val="single"/>
          <w:lang w:eastAsia="en-ZA"/>
        </w:rPr>
      </w:pPr>
      <w:r>
        <w:rPr>
          <w:rFonts w:eastAsia="Times New Roman" w:cs="Calibri"/>
          <w:b/>
          <w:bCs/>
          <w:sz w:val="32"/>
          <w:szCs w:val="32"/>
          <w:u w:val="single"/>
          <w:lang w:eastAsia="en-ZA"/>
        </w:rPr>
        <w:t>(GAUTENG DIVISION PRETORIA)</w:t>
      </w:r>
    </w:p>
    <w:p w14:paraId="4A44E8CA" w14:textId="77777777" w:rsidR="00F15FB8" w:rsidRDefault="00F15FB8" w:rsidP="00F15F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eastAsia="Times New Roman" w:cs="Calibri"/>
          <w:b/>
          <w:bCs/>
          <w:sz w:val="32"/>
          <w:szCs w:val="32"/>
          <w:u w:val="single"/>
          <w:lang w:eastAsia="en-ZA"/>
        </w:rPr>
      </w:pPr>
      <w:r>
        <w:rPr>
          <w:rFonts w:eastAsia="Times New Roman" w:cs="Calibri"/>
          <w:b/>
          <w:bCs/>
          <w:sz w:val="32"/>
          <w:szCs w:val="32"/>
          <w:u w:val="single"/>
          <w:lang w:eastAsia="en-ZA"/>
        </w:rPr>
        <w:t>(TRIAL DEFAULTS JUDGMENT ROLL)</w:t>
      </w:r>
    </w:p>
    <w:p w14:paraId="50A36160" w14:textId="77777777" w:rsidR="00F15FB8" w:rsidRDefault="00F15FB8" w:rsidP="00F15FB8">
      <w:pPr>
        <w:widowControl w:val="0"/>
        <w:autoSpaceDE w:val="0"/>
        <w:autoSpaceDN w:val="0"/>
        <w:adjustRightInd w:val="0"/>
        <w:spacing w:after="200" w:line="276" w:lineRule="auto"/>
        <w:rPr>
          <w:rFonts w:eastAsia="Times New Roman" w:cs="Calibri"/>
          <w:b/>
          <w:bCs/>
          <w:sz w:val="32"/>
          <w:szCs w:val="32"/>
          <w:u w:val="single"/>
          <w:lang w:eastAsia="en-ZA"/>
        </w:rPr>
      </w:pPr>
      <w:r>
        <w:rPr>
          <w:rFonts w:eastAsia="Times New Roman" w:cs="Calibri"/>
          <w:b/>
          <w:bCs/>
          <w:sz w:val="32"/>
          <w:szCs w:val="32"/>
          <w:u w:val="single"/>
          <w:lang w:eastAsia="en-ZA"/>
        </w:rPr>
        <w:t>10 SEPTEMBER 2024</w:t>
      </w:r>
    </w:p>
    <w:p w14:paraId="26DB9178" w14:textId="23F7A936" w:rsidR="00F15FB8" w:rsidRDefault="00F15FB8" w:rsidP="00F15FB8">
      <w:pPr>
        <w:rPr>
          <w:rFonts w:eastAsia="Times New Roman" w:cs="Calibri"/>
          <w:b/>
          <w:sz w:val="32"/>
          <w:szCs w:val="32"/>
          <w:u w:val="single"/>
          <w:lang w:val="en" w:eastAsia="en-ZA"/>
        </w:rPr>
      </w:pPr>
      <w:r>
        <w:rPr>
          <w:rFonts w:eastAsia="Times New Roman" w:cs="Calibri"/>
          <w:b/>
          <w:sz w:val="32"/>
          <w:szCs w:val="32"/>
          <w:u w:val="single"/>
          <w:lang w:val="en" w:eastAsia="en-ZA"/>
        </w:rPr>
        <w:t>BEFORE THE HONOURABLE JUSTICE MOTHA J</w:t>
      </w:r>
    </w:p>
    <w:p w14:paraId="1684C67A" w14:textId="77777777" w:rsidR="00F15FB8" w:rsidRDefault="00F15FB8" w:rsidP="00F15FB8">
      <w:pPr>
        <w:numPr>
          <w:ilvl w:val="0"/>
          <w:numId w:val="1"/>
        </w:numPr>
        <w:contextualSpacing/>
        <w:rPr>
          <w:rFonts w:eastAsia="Times New Roman" w:cs="Calibri"/>
          <w:b/>
          <w:sz w:val="24"/>
          <w:szCs w:val="24"/>
          <w:u w:val="single"/>
          <w:lang w:val="en" w:eastAsia="en-ZA"/>
        </w:rPr>
      </w:pP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 xml:space="preserve">NTLO-TSOEU N E                 </w:t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  <w:t xml:space="preserve">VS                            </w:t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  <w:t xml:space="preserve">RAF                             </w:t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  <w:t>1995/21</w:t>
      </w:r>
    </w:p>
    <w:p w14:paraId="7EBF01D8" w14:textId="77777777" w:rsidR="00F15FB8" w:rsidRDefault="00F15FB8" w:rsidP="00F15FB8">
      <w:pPr>
        <w:numPr>
          <w:ilvl w:val="0"/>
          <w:numId w:val="1"/>
        </w:numPr>
        <w:contextualSpacing/>
        <w:rPr>
          <w:rFonts w:eastAsia="Times New Roman" w:cs="Calibri"/>
          <w:b/>
          <w:sz w:val="24"/>
          <w:szCs w:val="24"/>
          <w:u w:val="single"/>
          <w:lang w:val="en" w:eastAsia="en-ZA"/>
        </w:rPr>
      </w:pP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 xml:space="preserve">MAHLALELA B                      </w:t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  <w:t xml:space="preserve">VS                            </w:t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  <w:t xml:space="preserve">RAF                             </w:t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  <w:t>23098/23</w:t>
      </w:r>
    </w:p>
    <w:p w14:paraId="00B6BF46" w14:textId="77777777" w:rsidR="00F15FB8" w:rsidRDefault="00F15FB8" w:rsidP="00F15FB8">
      <w:pPr>
        <w:numPr>
          <w:ilvl w:val="0"/>
          <w:numId w:val="1"/>
        </w:numPr>
        <w:contextualSpacing/>
        <w:rPr>
          <w:rFonts w:eastAsia="Times New Roman" w:cs="Calibri"/>
          <w:b/>
          <w:sz w:val="24"/>
          <w:szCs w:val="24"/>
          <w:u w:val="single"/>
          <w:lang w:val="en" w:eastAsia="en-ZA"/>
        </w:rPr>
      </w:pP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 xml:space="preserve">NXUMALO Z                         </w:t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  <w:t xml:space="preserve">VS                            </w:t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  <w:t xml:space="preserve">RAF                             </w:t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  <w:t>85818/16</w:t>
      </w:r>
    </w:p>
    <w:p w14:paraId="7DD48105" w14:textId="77777777" w:rsidR="00F15FB8" w:rsidRDefault="00F15FB8" w:rsidP="00F15FB8">
      <w:pPr>
        <w:numPr>
          <w:ilvl w:val="0"/>
          <w:numId w:val="1"/>
        </w:numPr>
        <w:contextualSpacing/>
        <w:rPr>
          <w:rFonts w:eastAsia="Times New Roman" w:cs="Calibri"/>
          <w:b/>
          <w:sz w:val="24"/>
          <w:szCs w:val="24"/>
          <w:u w:val="single"/>
          <w:lang w:val="en" w:eastAsia="en-ZA"/>
        </w:rPr>
      </w:pP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 xml:space="preserve">MAVESA S                             </w:t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  <w:t xml:space="preserve">VS                            </w:t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  <w:t xml:space="preserve">RAF                             </w:t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  <w:t>6103/20</w:t>
      </w:r>
    </w:p>
    <w:p w14:paraId="5C669D8B" w14:textId="77777777" w:rsidR="00F15FB8" w:rsidRDefault="00F15FB8" w:rsidP="00F15FB8">
      <w:pPr>
        <w:numPr>
          <w:ilvl w:val="0"/>
          <w:numId w:val="1"/>
        </w:numPr>
        <w:contextualSpacing/>
        <w:rPr>
          <w:rFonts w:eastAsia="Times New Roman" w:cs="Calibri"/>
          <w:b/>
          <w:sz w:val="24"/>
          <w:szCs w:val="24"/>
          <w:u w:val="single"/>
          <w:lang w:val="en" w:eastAsia="en-ZA"/>
        </w:rPr>
      </w:pP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>MOLALA A T</w:t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  <w:t>VS</w:t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  <w:t>RAF</w:t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  <w:t>17464/23</w:t>
      </w:r>
    </w:p>
    <w:p w14:paraId="67B6C51F" w14:textId="77777777" w:rsidR="00F15FB8" w:rsidRDefault="00F15FB8" w:rsidP="00F15FB8">
      <w:pPr>
        <w:numPr>
          <w:ilvl w:val="0"/>
          <w:numId w:val="1"/>
        </w:numPr>
        <w:contextualSpacing/>
        <w:rPr>
          <w:rFonts w:eastAsia="Times New Roman" w:cs="Calibri"/>
          <w:b/>
          <w:sz w:val="24"/>
          <w:szCs w:val="24"/>
          <w:u w:val="single"/>
          <w:lang w:val="en" w:eastAsia="en-ZA"/>
        </w:rPr>
      </w:pP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>GASA T L</w:t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  <w:t>VS</w:t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  <w:t>RAF</w:t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  <w:t>62834/20</w:t>
      </w:r>
    </w:p>
    <w:p w14:paraId="69B5181E" w14:textId="77777777" w:rsidR="00F15FB8" w:rsidRDefault="00F15FB8" w:rsidP="00F15FB8">
      <w:pPr>
        <w:numPr>
          <w:ilvl w:val="0"/>
          <w:numId w:val="1"/>
        </w:numPr>
        <w:contextualSpacing/>
        <w:rPr>
          <w:rFonts w:eastAsia="Times New Roman" w:cs="Calibri"/>
          <w:b/>
          <w:sz w:val="24"/>
          <w:szCs w:val="24"/>
          <w:u w:val="single"/>
          <w:lang w:val="en" w:eastAsia="en-ZA"/>
        </w:rPr>
      </w:pP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>CHUENE K H I</w:t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  <w:t>VS</w:t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  <w:t>RAF</w:t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  <w:t>31833/14</w:t>
      </w:r>
    </w:p>
    <w:p w14:paraId="636B1947" w14:textId="77777777" w:rsidR="00F15FB8" w:rsidRDefault="00F15FB8" w:rsidP="00F15FB8">
      <w:pPr>
        <w:numPr>
          <w:ilvl w:val="0"/>
          <w:numId w:val="1"/>
        </w:numPr>
        <w:contextualSpacing/>
        <w:rPr>
          <w:rFonts w:eastAsia="Times New Roman" w:cs="Calibri"/>
          <w:b/>
          <w:sz w:val="24"/>
          <w:szCs w:val="24"/>
          <w:u w:val="single"/>
          <w:lang w:val="en" w:eastAsia="en-ZA"/>
        </w:rPr>
      </w:pP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>GANDAMIPFA L J</w:t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  <w:t>VS</w:t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  <w:t>RAF</w:t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  <w:t>67779/19</w:t>
      </w:r>
    </w:p>
    <w:p w14:paraId="1EB5A597" w14:textId="77777777" w:rsidR="00F15FB8" w:rsidRDefault="00F15FB8" w:rsidP="00F15FB8">
      <w:pPr>
        <w:numPr>
          <w:ilvl w:val="0"/>
          <w:numId w:val="1"/>
        </w:numPr>
        <w:contextualSpacing/>
        <w:rPr>
          <w:rFonts w:eastAsia="Times New Roman" w:cs="Calibri"/>
          <w:b/>
          <w:sz w:val="24"/>
          <w:szCs w:val="24"/>
          <w:u w:val="single"/>
          <w:lang w:val="en" w:eastAsia="en-ZA"/>
        </w:rPr>
      </w:pP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 xml:space="preserve">MAHASHA M </w:t>
      </w:r>
      <w:proofErr w:type="spellStart"/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>M</w:t>
      </w:r>
      <w:proofErr w:type="spellEnd"/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  <w:t>VS</w:t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  <w:t>RAF</w:t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  <w:t>5319/21</w:t>
      </w:r>
    </w:p>
    <w:p w14:paraId="399E61CE" w14:textId="77777777" w:rsidR="00F15FB8" w:rsidRDefault="00F15FB8" w:rsidP="00F15FB8">
      <w:pPr>
        <w:numPr>
          <w:ilvl w:val="0"/>
          <w:numId w:val="1"/>
        </w:numPr>
        <w:contextualSpacing/>
        <w:rPr>
          <w:rFonts w:eastAsia="Times New Roman" w:cs="Calibri"/>
          <w:b/>
          <w:sz w:val="24"/>
          <w:szCs w:val="24"/>
          <w:u w:val="single"/>
          <w:lang w:val="en" w:eastAsia="en-ZA"/>
        </w:rPr>
      </w:pP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>SITHOLE S L</w:t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  <w:t>VS</w:t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  <w:t>RAF</w:t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  <w:t>094834/23</w:t>
      </w:r>
    </w:p>
    <w:p w14:paraId="0C1AEE69" w14:textId="77777777" w:rsidR="00F15FB8" w:rsidRDefault="00F15FB8" w:rsidP="00F15FB8">
      <w:pPr>
        <w:numPr>
          <w:ilvl w:val="0"/>
          <w:numId w:val="1"/>
        </w:numPr>
        <w:contextualSpacing/>
        <w:rPr>
          <w:rFonts w:eastAsia="Times New Roman" w:cs="Calibri"/>
          <w:b/>
          <w:sz w:val="24"/>
          <w:szCs w:val="24"/>
          <w:u w:val="single"/>
          <w:lang w:val="en" w:eastAsia="en-ZA"/>
        </w:rPr>
      </w:pP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 xml:space="preserve">MASHUWA T </w:t>
      </w:r>
      <w:proofErr w:type="spellStart"/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>T</w:t>
      </w:r>
      <w:proofErr w:type="spellEnd"/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  <w:t>VS</w:t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  <w:t>RAF</w:t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  <w:t>37843/20</w:t>
      </w:r>
    </w:p>
    <w:p w14:paraId="0038EC11" w14:textId="77777777" w:rsidR="00F15FB8" w:rsidRDefault="00F15FB8" w:rsidP="00F15FB8">
      <w:pPr>
        <w:numPr>
          <w:ilvl w:val="0"/>
          <w:numId w:val="1"/>
        </w:numPr>
        <w:contextualSpacing/>
        <w:rPr>
          <w:rFonts w:eastAsia="Times New Roman" w:cs="Calibri"/>
          <w:b/>
          <w:sz w:val="24"/>
          <w:szCs w:val="24"/>
          <w:u w:val="single"/>
          <w:lang w:val="en" w:eastAsia="en-ZA"/>
        </w:rPr>
      </w:pP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>MSOMI Z M C</w:t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  <w:t>VS</w:t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  <w:t>RAF</w:t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  <w:t>114165/23</w:t>
      </w:r>
    </w:p>
    <w:p w14:paraId="22C50B50" w14:textId="77777777" w:rsidR="00F15FB8" w:rsidRDefault="00F15FB8" w:rsidP="00F15FB8">
      <w:pPr>
        <w:numPr>
          <w:ilvl w:val="0"/>
          <w:numId w:val="1"/>
        </w:numPr>
        <w:contextualSpacing/>
        <w:rPr>
          <w:rFonts w:eastAsia="Times New Roman" w:cs="Calibri"/>
          <w:b/>
          <w:sz w:val="24"/>
          <w:szCs w:val="24"/>
          <w:u w:val="single"/>
          <w:lang w:val="en" w:eastAsia="en-ZA"/>
        </w:rPr>
      </w:pP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>NCAPHAYI O</w:t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  <w:t>VS</w:t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  <w:t>RAF</w:t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</w:r>
      <w:r>
        <w:rPr>
          <w:rFonts w:eastAsia="Times New Roman" w:cs="Calibri"/>
          <w:b/>
          <w:sz w:val="24"/>
          <w:szCs w:val="24"/>
          <w:u w:val="single"/>
          <w:lang w:val="en" w:eastAsia="en-ZA"/>
        </w:rPr>
        <w:tab/>
        <w:t>23371/20</w:t>
      </w:r>
      <w:r w:rsidRPr="00784376">
        <w:rPr>
          <w:rFonts w:eastAsia="Times New Roman" w:cs="Calibri"/>
          <w:b/>
          <w:sz w:val="24"/>
          <w:szCs w:val="24"/>
          <w:u w:val="single"/>
          <w:lang w:val="en" w:eastAsia="en-ZA"/>
        </w:rPr>
        <w:t xml:space="preserve">               </w:t>
      </w:r>
    </w:p>
    <w:p w14:paraId="67749D92" w14:textId="50686A28" w:rsidR="00F15FB8" w:rsidRPr="00F15FB8" w:rsidRDefault="00F15FB8" w:rsidP="00F15FB8">
      <w:pPr>
        <w:tabs>
          <w:tab w:val="left" w:pos="1575"/>
        </w:tabs>
        <w:rPr>
          <w:rFonts w:eastAsia="Times New Roman" w:cs="Calibri"/>
          <w:sz w:val="24"/>
          <w:szCs w:val="24"/>
          <w:lang w:val="en" w:eastAsia="en-ZA"/>
        </w:rPr>
      </w:pPr>
    </w:p>
    <w:sectPr w:rsidR="00F15FB8" w:rsidRPr="00F15F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4E6A74"/>
    <w:multiLevelType w:val="hybridMultilevel"/>
    <w:tmpl w:val="FDCE6B36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b/>
        <w:sz w:val="24"/>
        <w:u w:val="single"/>
      </w:rPr>
    </w:lvl>
    <w:lvl w:ilvl="1" w:tplc="FFFFFFFF">
      <w:start w:val="1"/>
      <w:numFmt w:val="lowerLetter"/>
      <w:lvlText w:val="%2."/>
      <w:lvlJc w:val="left"/>
      <w:pPr>
        <w:ind w:left="1363" w:hanging="360"/>
      </w:pPr>
    </w:lvl>
    <w:lvl w:ilvl="2" w:tplc="FFFFFFFF">
      <w:start w:val="1"/>
      <w:numFmt w:val="lowerRoman"/>
      <w:lvlText w:val="%3."/>
      <w:lvlJc w:val="right"/>
      <w:pPr>
        <w:ind w:left="2083" w:hanging="180"/>
      </w:pPr>
    </w:lvl>
    <w:lvl w:ilvl="3" w:tplc="FFFFFFFF">
      <w:start w:val="1"/>
      <w:numFmt w:val="decimal"/>
      <w:lvlText w:val="%4."/>
      <w:lvlJc w:val="left"/>
      <w:pPr>
        <w:ind w:left="2803" w:hanging="360"/>
      </w:pPr>
    </w:lvl>
    <w:lvl w:ilvl="4" w:tplc="FFFFFFFF">
      <w:start w:val="1"/>
      <w:numFmt w:val="lowerLetter"/>
      <w:lvlText w:val="%5."/>
      <w:lvlJc w:val="left"/>
      <w:pPr>
        <w:ind w:left="3523" w:hanging="360"/>
      </w:pPr>
    </w:lvl>
    <w:lvl w:ilvl="5" w:tplc="FFFFFFFF">
      <w:start w:val="1"/>
      <w:numFmt w:val="lowerRoman"/>
      <w:lvlText w:val="%6."/>
      <w:lvlJc w:val="right"/>
      <w:pPr>
        <w:ind w:left="4243" w:hanging="180"/>
      </w:pPr>
    </w:lvl>
    <w:lvl w:ilvl="6" w:tplc="FFFFFFFF">
      <w:start w:val="1"/>
      <w:numFmt w:val="decimal"/>
      <w:lvlText w:val="%7."/>
      <w:lvlJc w:val="left"/>
      <w:pPr>
        <w:ind w:left="4963" w:hanging="360"/>
      </w:pPr>
    </w:lvl>
    <w:lvl w:ilvl="7" w:tplc="FFFFFFFF">
      <w:start w:val="1"/>
      <w:numFmt w:val="lowerLetter"/>
      <w:lvlText w:val="%8."/>
      <w:lvlJc w:val="left"/>
      <w:pPr>
        <w:ind w:left="5683" w:hanging="360"/>
      </w:pPr>
    </w:lvl>
    <w:lvl w:ilvl="8" w:tplc="FFFFFFFF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33B60B05"/>
    <w:multiLevelType w:val="hybridMultilevel"/>
    <w:tmpl w:val="3EE407C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b/>
        <w:sz w:val="24"/>
        <w:u w:val="single"/>
      </w:rPr>
    </w:lvl>
    <w:lvl w:ilvl="1" w:tplc="FFFFFFFF">
      <w:start w:val="1"/>
      <w:numFmt w:val="lowerLetter"/>
      <w:lvlText w:val="%2."/>
      <w:lvlJc w:val="left"/>
      <w:pPr>
        <w:ind w:left="1363" w:hanging="360"/>
      </w:pPr>
    </w:lvl>
    <w:lvl w:ilvl="2" w:tplc="FFFFFFFF">
      <w:start w:val="1"/>
      <w:numFmt w:val="lowerRoman"/>
      <w:lvlText w:val="%3."/>
      <w:lvlJc w:val="right"/>
      <w:pPr>
        <w:ind w:left="2083" w:hanging="180"/>
      </w:pPr>
    </w:lvl>
    <w:lvl w:ilvl="3" w:tplc="FFFFFFFF">
      <w:start w:val="1"/>
      <w:numFmt w:val="decimal"/>
      <w:lvlText w:val="%4."/>
      <w:lvlJc w:val="left"/>
      <w:pPr>
        <w:ind w:left="2803" w:hanging="360"/>
      </w:pPr>
    </w:lvl>
    <w:lvl w:ilvl="4" w:tplc="FFFFFFFF">
      <w:start w:val="1"/>
      <w:numFmt w:val="lowerLetter"/>
      <w:lvlText w:val="%5."/>
      <w:lvlJc w:val="left"/>
      <w:pPr>
        <w:ind w:left="3523" w:hanging="360"/>
      </w:pPr>
    </w:lvl>
    <w:lvl w:ilvl="5" w:tplc="FFFFFFFF">
      <w:start w:val="1"/>
      <w:numFmt w:val="lowerRoman"/>
      <w:lvlText w:val="%6."/>
      <w:lvlJc w:val="right"/>
      <w:pPr>
        <w:ind w:left="4243" w:hanging="180"/>
      </w:pPr>
    </w:lvl>
    <w:lvl w:ilvl="6" w:tplc="FFFFFFFF">
      <w:start w:val="1"/>
      <w:numFmt w:val="decimal"/>
      <w:lvlText w:val="%7."/>
      <w:lvlJc w:val="left"/>
      <w:pPr>
        <w:ind w:left="4963" w:hanging="360"/>
      </w:pPr>
    </w:lvl>
    <w:lvl w:ilvl="7" w:tplc="FFFFFFFF">
      <w:start w:val="1"/>
      <w:numFmt w:val="lowerLetter"/>
      <w:lvlText w:val="%8."/>
      <w:lvlJc w:val="left"/>
      <w:pPr>
        <w:ind w:left="5683" w:hanging="360"/>
      </w:pPr>
    </w:lvl>
    <w:lvl w:ilvl="8" w:tplc="FFFFFFFF">
      <w:start w:val="1"/>
      <w:numFmt w:val="lowerRoman"/>
      <w:lvlText w:val="%9."/>
      <w:lvlJc w:val="right"/>
      <w:pPr>
        <w:ind w:left="6403" w:hanging="180"/>
      </w:pPr>
    </w:lvl>
  </w:abstractNum>
  <w:num w:numId="1" w16cid:durableId="430860534">
    <w:abstractNumId w:val="1"/>
  </w:num>
  <w:num w:numId="2" w16cid:durableId="838957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318"/>
    <w:rsid w:val="0000597F"/>
    <w:rsid w:val="0003634D"/>
    <w:rsid w:val="000607BB"/>
    <w:rsid w:val="00075168"/>
    <w:rsid w:val="0007541B"/>
    <w:rsid w:val="000B7FA6"/>
    <w:rsid w:val="000D1B9E"/>
    <w:rsid w:val="000E065E"/>
    <w:rsid w:val="000F3D4F"/>
    <w:rsid w:val="00102120"/>
    <w:rsid w:val="00112A5E"/>
    <w:rsid w:val="00132DDA"/>
    <w:rsid w:val="001532EC"/>
    <w:rsid w:val="00154667"/>
    <w:rsid w:val="0019755A"/>
    <w:rsid w:val="001A3318"/>
    <w:rsid w:val="001B1AA4"/>
    <w:rsid w:val="002355ED"/>
    <w:rsid w:val="00236544"/>
    <w:rsid w:val="00276C76"/>
    <w:rsid w:val="00283982"/>
    <w:rsid w:val="002A4AA1"/>
    <w:rsid w:val="002B474D"/>
    <w:rsid w:val="002D1143"/>
    <w:rsid w:val="002E3B51"/>
    <w:rsid w:val="00333D3E"/>
    <w:rsid w:val="00424544"/>
    <w:rsid w:val="004F44A8"/>
    <w:rsid w:val="005127E9"/>
    <w:rsid w:val="005364B8"/>
    <w:rsid w:val="00537A91"/>
    <w:rsid w:val="0054541D"/>
    <w:rsid w:val="0055060D"/>
    <w:rsid w:val="0055675A"/>
    <w:rsid w:val="0057570D"/>
    <w:rsid w:val="00583F03"/>
    <w:rsid w:val="005A020A"/>
    <w:rsid w:val="005A1A76"/>
    <w:rsid w:val="005F49BE"/>
    <w:rsid w:val="00611103"/>
    <w:rsid w:val="006A1F98"/>
    <w:rsid w:val="006A53BF"/>
    <w:rsid w:val="006B2EB4"/>
    <w:rsid w:val="006D3C54"/>
    <w:rsid w:val="006F5BDC"/>
    <w:rsid w:val="007024BA"/>
    <w:rsid w:val="00722C1F"/>
    <w:rsid w:val="0074438E"/>
    <w:rsid w:val="00784376"/>
    <w:rsid w:val="00791F4B"/>
    <w:rsid w:val="007A0CC6"/>
    <w:rsid w:val="007E11B7"/>
    <w:rsid w:val="00802F38"/>
    <w:rsid w:val="008552C3"/>
    <w:rsid w:val="008713B0"/>
    <w:rsid w:val="00880812"/>
    <w:rsid w:val="00882B3F"/>
    <w:rsid w:val="008A7506"/>
    <w:rsid w:val="008B3C67"/>
    <w:rsid w:val="008C0774"/>
    <w:rsid w:val="008C119D"/>
    <w:rsid w:val="008D0CD7"/>
    <w:rsid w:val="008E0DFF"/>
    <w:rsid w:val="00910D2F"/>
    <w:rsid w:val="00915AEA"/>
    <w:rsid w:val="00944352"/>
    <w:rsid w:val="00951937"/>
    <w:rsid w:val="00953BBD"/>
    <w:rsid w:val="00981D56"/>
    <w:rsid w:val="009A3939"/>
    <w:rsid w:val="009A5958"/>
    <w:rsid w:val="009B4EE3"/>
    <w:rsid w:val="00A10D26"/>
    <w:rsid w:val="00A1193A"/>
    <w:rsid w:val="00A31DB1"/>
    <w:rsid w:val="00A5298B"/>
    <w:rsid w:val="00A80FFD"/>
    <w:rsid w:val="00AA64CB"/>
    <w:rsid w:val="00AA711C"/>
    <w:rsid w:val="00AB357D"/>
    <w:rsid w:val="00AB5169"/>
    <w:rsid w:val="00AC664F"/>
    <w:rsid w:val="00AE5F64"/>
    <w:rsid w:val="00AF4C6C"/>
    <w:rsid w:val="00AF5221"/>
    <w:rsid w:val="00B037C4"/>
    <w:rsid w:val="00B05850"/>
    <w:rsid w:val="00B43C5D"/>
    <w:rsid w:val="00B43DC1"/>
    <w:rsid w:val="00B63BA8"/>
    <w:rsid w:val="00B6424A"/>
    <w:rsid w:val="00B91AB4"/>
    <w:rsid w:val="00B95EA6"/>
    <w:rsid w:val="00BB148E"/>
    <w:rsid w:val="00C506DF"/>
    <w:rsid w:val="00C7585E"/>
    <w:rsid w:val="00CB7140"/>
    <w:rsid w:val="00CE0097"/>
    <w:rsid w:val="00D30D6E"/>
    <w:rsid w:val="00D427B8"/>
    <w:rsid w:val="00D45DCB"/>
    <w:rsid w:val="00D50405"/>
    <w:rsid w:val="00DA2199"/>
    <w:rsid w:val="00DB5681"/>
    <w:rsid w:val="00DF3491"/>
    <w:rsid w:val="00E20B9E"/>
    <w:rsid w:val="00E31610"/>
    <w:rsid w:val="00E80958"/>
    <w:rsid w:val="00E84E50"/>
    <w:rsid w:val="00F05476"/>
    <w:rsid w:val="00F060F1"/>
    <w:rsid w:val="00F10A98"/>
    <w:rsid w:val="00F15FB8"/>
    <w:rsid w:val="00F167DF"/>
    <w:rsid w:val="00F17110"/>
    <w:rsid w:val="00F1725D"/>
    <w:rsid w:val="00F41408"/>
    <w:rsid w:val="00F4490B"/>
    <w:rsid w:val="00F67824"/>
    <w:rsid w:val="00F82D4B"/>
    <w:rsid w:val="00F86443"/>
    <w:rsid w:val="00FA6D3D"/>
    <w:rsid w:val="00FB3D46"/>
    <w:rsid w:val="00FD55A4"/>
    <w:rsid w:val="00FE36B6"/>
    <w:rsid w:val="00FF10DA"/>
    <w:rsid w:val="00FF2224"/>
    <w:rsid w:val="00FF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0830727"/>
  <w15:chartTrackingRefBased/>
  <w15:docId w15:val="{A3C4E860-B531-4C6B-88A8-0840C5B95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318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3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C5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2CF9A.A378C58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Matsie Mohlala</dc:creator>
  <cp:keywords/>
  <dc:description/>
  <cp:lastModifiedBy>Nyameka Mhlaba</cp:lastModifiedBy>
  <cp:revision>2</cp:revision>
  <cp:lastPrinted>2024-04-16T08:14:00Z</cp:lastPrinted>
  <dcterms:created xsi:type="dcterms:W3CDTF">2024-09-04T10:33:00Z</dcterms:created>
  <dcterms:modified xsi:type="dcterms:W3CDTF">2024-09-04T10:33:00Z</dcterms:modified>
</cp:coreProperties>
</file>