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5C06D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C1044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3B9B" w:rsidRPr="00E56B46" w:rsidRDefault="00E73B9B" w:rsidP="00E73B9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DAVIS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73B9B" w:rsidRPr="00E56B46" w:rsidRDefault="00E73B9B" w:rsidP="00E73B9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Tumetsi Mabona 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3B9B" w:rsidRPr="00E56B46" w:rsidRDefault="00E73B9B" w:rsidP="00E73B9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314 9052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73B9B" w:rsidRPr="00E56B46" w:rsidRDefault="00E73B9B" w:rsidP="00E73B9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F0421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TMabona@judiciary.org.za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88507F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LUSHABA L K</w:t>
      </w:r>
      <w:r>
        <w:rPr>
          <w:rFonts w:cstheme="minorHAnsi"/>
          <w:b/>
          <w:u w:val="single"/>
          <w:lang w:val="en-GB" w:eastAsia="en-GB"/>
        </w:rPr>
        <w:tab/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83591/18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MFALADI N</w:t>
      </w:r>
      <w:r w:rsidR="008A2DEC">
        <w:rPr>
          <w:rFonts w:cstheme="minorHAnsi"/>
          <w:b/>
          <w:u w:val="single"/>
          <w:lang w:val="en-GB" w:eastAsia="en-GB"/>
        </w:rPr>
        <w:tab/>
      </w:r>
      <w:r w:rsidR="008A2DE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6935/2017</w:t>
      </w:r>
    </w:p>
    <w:p w:rsidR="0088507F" w:rsidRP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36059/18</w:t>
      </w:r>
    </w:p>
    <w:p w:rsidR="0088507F" w:rsidRP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CHABALALA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84323/15</w:t>
      </w:r>
    </w:p>
    <w:p w:rsidR="0088507F" w:rsidRP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MADIKE M L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32089/21</w:t>
      </w:r>
    </w:p>
    <w:p w:rsidR="0088507F" w:rsidRP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21195/22</w:t>
      </w:r>
    </w:p>
    <w:p w:rsidR="0088507F" w:rsidRP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KHOELE R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24957/22</w:t>
      </w:r>
    </w:p>
    <w:p w:rsidR="0088507F" w:rsidRP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10919/22</w:t>
      </w:r>
    </w:p>
    <w:p w:rsidR="0088507F" w:rsidRP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LUBISI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66167/24</w:t>
      </w:r>
    </w:p>
    <w:p w:rsidR="0088507F" w:rsidRP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MATLOGA R J OBO K K MASENYA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316914/</w:t>
      </w:r>
      <w:r w:rsidR="003179E8">
        <w:rPr>
          <w:rFonts w:cstheme="minorHAnsi"/>
          <w:b/>
          <w:u w:val="single"/>
          <w:lang w:val="en-GB" w:eastAsia="en-GB"/>
        </w:rPr>
        <w:t>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NKOANA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048308/25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11804/19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MATHIBELA J OBO F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24392/22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24267/22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009390/22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WYLBAG M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79618/19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43601/19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N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74168/23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82678/19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NYOKWANI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14521/20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DEN HEEVER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28608/21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SOMMERVILLE S OBO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33222/19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MOKGALAKA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87110/19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31518/14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NGXATI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12341/16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BOKABA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23777/18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MALATSI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45940/19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MATOME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5962/2022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 S S OBO T SENTLE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56542/16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MARITZ C F OBO 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36997/19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SEBELEBELE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68674/19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RAMAPHAKELA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33607/15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NTHUTANG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39293/21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MUFUNWA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29858/22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HLUNGWANI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76040/19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MARITZ C F OBO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90372/19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MARITZ C F OBO J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90371/19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859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1" cy="17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5C06D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C1044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(BRAND A 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Tshepang Mpuru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492 6727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06152B" w:rsidRPr="007341E5" w:rsidRDefault="008A2DEC" w:rsidP="008A2DEC">
      <w:pPr>
        <w:ind w:left="720"/>
        <w:contextualSpacing/>
        <w:rPr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8A2DEC">
          <w:rPr>
            <w:rFonts w:cstheme="minorHAnsi"/>
            <w:b/>
            <w:color w:val="0000FF" w:themeColor="hyperlink"/>
            <w:sz w:val="24"/>
            <w:szCs w:val="24"/>
            <w:u w:val="single"/>
            <w:lang w:val="en-GB" w:eastAsia="en-GB"/>
          </w:rPr>
          <w:t xml:space="preserve"> TsMpuru@judiciary.org.za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  <w:r w:rsidR="009F6BA8" w:rsidRPr="007341E5">
        <w:rPr>
          <w:rFonts w:cstheme="minorHAnsi"/>
          <w:lang w:val="en-GB" w:eastAsia="en-GB"/>
        </w:rPr>
        <w:tab/>
      </w:r>
      <w:r w:rsidR="009F6BA8" w:rsidRPr="007341E5">
        <w:rPr>
          <w:rFonts w:cstheme="minorHAnsi"/>
          <w:lang w:val="en-GB" w:eastAsia="en-GB"/>
        </w:rPr>
        <w:tab/>
      </w:r>
    </w:p>
    <w:p w:rsidR="00457B0F" w:rsidRDefault="003179E8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N S OBO MINOR</w:t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91266/19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MFAYELA 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61781/20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MNDIYATA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49963/20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12397/18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MAROPE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26898/19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381442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C10443">
        <w:rPr>
          <w:rFonts w:cstheme="minorHAnsi"/>
          <w:b/>
          <w:u w:val="single"/>
          <w:lang w:val="en-GB" w:eastAsia="en-GB"/>
        </w:rPr>
        <w:t xml:space="preserve"> </w:t>
      </w:r>
      <w:r w:rsidR="003179E8">
        <w:rPr>
          <w:rFonts w:cstheme="minorHAnsi"/>
          <w:b/>
          <w:u w:val="single"/>
          <w:lang w:val="en-GB" w:eastAsia="en-GB"/>
        </w:rPr>
        <w:t>LAMANE S</w:t>
      </w:r>
      <w:r w:rsidR="003179E8">
        <w:rPr>
          <w:rFonts w:cstheme="minorHAnsi"/>
          <w:b/>
          <w:u w:val="single"/>
          <w:lang w:val="en-GB" w:eastAsia="en-GB"/>
        </w:rPr>
        <w:tab/>
      </w:r>
      <w:r w:rsidR="003179E8">
        <w:rPr>
          <w:rFonts w:cstheme="minorHAnsi"/>
          <w:b/>
          <w:u w:val="single"/>
          <w:lang w:val="en-GB" w:eastAsia="en-GB"/>
        </w:rPr>
        <w:tab/>
      </w:r>
      <w:r w:rsidR="003179E8">
        <w:rPr>
          <w:rFonts w:cstheme="minorHAnsi"/>
          <w:b/>
          <w:u w:val="single"/>
          <w:lang w:val="en-GB" w:eastAsia="en-GB"/>
        </w:rPr>
        <w:tab/>
      </w:r>
      <w:r w:rsidR="003179E8">
        <w:rPr>
          <w:rFonts w:cstheme="minorHAnsi"/>
          <w:b/>
          <w:u w:val="single"/>
          <w:lang w:val="en-GB" w:eastAsia="en-GB"/>
        </w:rPr>
        <w:tab/>
      </w:r>
      <w:r w:rsidR="003179E8">
        <w:rPr>
          <w:rFonts w:cstheme="minorHAnsi"/>
          <w:b/>
          <w:u w:val="single"/>
          <w:lang w:val="en-GB" w:eastAsia="en-GB"/>
        </w:rPr>
        <w:tab/>
        <w:t>VS</w:t>
      </w:r>
      <w:r w:rsidR="003179E8">
        <w:rPr>
          <w:rFonts w:cstheme="minorHAnsi"/>
          <w:b/>
          <w:u w:val="single"/>
          <w:lang w:val="en-GB" w:eastAsia="en-GB"/>
        </w:rPr>
        <w:tab/>
      </w:r>
      <w:r w:rsidR="003179E8">
        <w:rPr>
          <w:rFonts w:cstheme="minorHAnsi"/>
          <w:b/>
          <w:u w:val="single"/>
          <w:lang w:val="en-GB" w:eastAsia="en-GB"/>
        </w:rPr>
        <w:tab/>
      </w:r>
      <w:r w:rsidR="003179E8">
        <w:rPr>
          <w:rFonts w:cstheme="minorHAnsi"/>
          <w:b/>
          <w:u w:val="single"/>
          <w:lang w:val="en-GB" w:eastAsia="en-GB"/>
        </w:rPr>
        <w:tab/>
        <w:t>RAF</w:t>
      </w:r>
      <w:r w:rsidR="003179E8">
        <w:rPr>
          <w:rFonts w:cstheme="minorHAnsi"/>
          <w:b/>
          <w:u w:val="single"/>
          <w:lang w:val="en-GB" w:eastAsia="en-GB"/>
        </w:rPr>
        <w:tab/>
      </w:r>
      <w:r w:rsidR="003179E8">
        <w:rPr>
          <w:rFonts w:cstheme="minorHAnsi"/>
          <w:b/>
          <w:u w:val="single"/>
          <w:lang w:val="en-GB" w:eastAsia="en-GB"/>
        </w:rPr>
        <w:tab/>
      </w:r>
      <w:r w:rsidR="003179E8">
        <w:rPr>
          <w:rFonts w:cstheme="minorHAnsi"/>
          <w:b/>
          <w:u w:val="single"/>
          <w:lang w:val="en-GB" w:eastAsia="en-GB"/>
        </w:rPr>
        <w:tab/>
        <w:t>79670/18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RANGATA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84160/17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NYAPOTSE M A OBO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12194/22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3179E8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MAMPONE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12195/22</w:t>
      </w:r>
    </w:p>
    <w:p w:rsidR="003179E8" w:rsidRPr="003179E8" w:rsidRDefault="003179E8" w:rsidP="003179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79E8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14422/22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SETLHARE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106495/23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48575/20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MOSELAKGOMO V L OBO B VUMA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27041/19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38277/22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SEBONAPE TEMA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36629/22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SELAHLE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92437/19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TSAMBIWA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19903/22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PHASHA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15229/18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NTSULE D OBO T MOENYANE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890/2022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LETSOALO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5205/2022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MACHOKOTO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068779/24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HABILE T A OBO O NDABA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71222/19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77642/23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BABEDI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68391/23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PAPALAGE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68369/23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47407/16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KAU 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52336/21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027670/22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LAMOLA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40608/22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SIMANGA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6706/2021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MARIHOHO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018218/23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EC4E5A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LEGODI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37406/22</w:t>
      </w:r>
    </w:p>
    <w:p w:rsidR="00EC4E5A" w:rsidRPr="00EC4E5A" w:rsidRDefault="00EC4E5A" w:rsidP="00EC4E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C4E5A" w:rsidRDefault="001D312E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SITHOLE E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73087/17</w:t>
      </w:r>
    </w:p>
    <w:p w:rsidR="001D312E" w:rsidRPr="001D312E" w:rsidRDefault="001D312E" w:rsidP="001D31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12E" w:rsidRDefault="001D312E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MAKABA R OBO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71952/18</w:t>
      </w:r>
    </w:p>
    <w:p w:rsidR="001D312E" w:rsidRPr="001D312E" w:rsidRDefault="001D312E" w:rsidP="001D31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12E" w:rsidRDefault="001D312E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38602/22</w:t>
      </w:r>
    </w:p>
    <w:p w:rsidR="001D312E" w:rsidRPr="001D312E" w:rsidRDefault="001D312E" w:rsidP="001D31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12E" w:rsidRDefault="001D312E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MOKWANE L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68725/19</w:t>
      </w:r>
    </w:p>
    <w:p w:rsidR="001D312E" w:rsidRPr="001D312E" w:rsidRDefault="001D312E" w:rsidP="001D31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12E" w:rsidRDefault="001D312E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MPHAPANG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23998/22</w:t>
      </w:r>
    </w:p>
    <w:p w:rsidR="001D312E" w:rsidRPr="001D312E" w:rsidRDefault="001D312E" w:rsidP="001D31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12E" w:rsidRPr="00C10443" w:rsidRDefault="001D312E" w:rsidP="00C1044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MAKWELA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55479/10</w:t>
      </w:r>
      <w:bookmarkStart w:id="0" w:name="_GoBack"/>
      <w:bookmarkEnd w:id="0"/>
    </w:p>
    <w:sectPr w:rsidR="001D312E" w:rsidRPr="00C1044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5A" w:rsidRDefault="00EC4E5A" w:rsidP="00A32631">
      <w:pPr>
        <w:spacing w:after="0" w:line="240" w:lineRule="auto"/>
      </w:pPr>
      <w:r>
        <w:separator/>
      </w:r>
    </w:p>
  </w:endnote>
  <w:endnote w:type="continuationSeparator" w:id="0">
    <w:p w:rsidR="00EC4E5A" w:rsidRDefault="00EC4E5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5A" w:rsidRDefault="00EC4E5A" w:rsidP="00A32631">
      <w:pPr>
        <w:spacing w:after="0" w:line="240" w:lineRule="auto"/>
      </w:pPr>
      <w:r>
        <w:separator/>
      </w:r>
    </w:p>
  </w:footnote>
  <w:footnote w:type="continuationSeparator" w:id="0">
    <w:p w:rsidR="00EC4E5A" w:rsidRDefault="00EC4E5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CD7C8C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BF1C0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TMabo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20AA6-608C-4C76-BD5B-27713E90D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254158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11225</cp:revision>
  <cp:lastPrinted>2025-08-06T08:18:00Z</cp:lastPrinted>
  <dcterms:created xsi:type="dcterms:W3CDTF">2020-02-28T06:56:00Z</dcterms:created>
  <dcterms:modified xsi:type="dcterms:W3CDTF">2025-11-05T11:07:00Z</dcterms:modified>
</cp:coreProperties>
</file>