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A078B" w14:textId="77777777" w:rsidR="0072635E" w:rsidRDefault="0072635E" w:rsidP="0072635E">
      <w:pPr>
        <w:autoSpaceDN w:val="0"/>
        <w:spacing w:after="0" w:line="240" w:lineRule="auto"/>
        <w:ind w:left="2880" w:firstLine="720"/>
        <w:rPr>
          <w:rFonts w:ascii="Times New Roman" w:eastAsia="Times New Roman" w:hAnsi="Times New Roman"/>
          <w:kern w:val="0"/>
          <w:sz w:val="22"/>
          <w:szCs w:val="22"/>
          <w:lang w:val="en-GB" w:eastAsia="en-GB"/>
          <w14:ligatures w14:val="none"/>
        </w:rPr>
      </w:pPr>
      <w:r>
        <w:rPr>
          <w:rFonts w:ascii="Times New Roman" w:eastAsia="Times New Roman" w:hAnsi="Times New Roman"/>
          <w:noProof/>
          <w:kern w:val="0"/>
          <w:sz w:val="22"/>
          <w:szCs w:val="22"/>
          <w:lang w:eastAsia="en-ZA"/>
        </w:rPr>
        <w:drawing>
          <wp:inline distT="0" distB="0" distL="0" distR="0" wp14:anchorId="34BEE8F4" wp14:editId="1AFBB435">
            <wp:extent cx="1857375" cy="1676400"/>
            <wp:effectExtent l="0" t="0" r="9525" b="0"/>
            <wp:docPr id="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0537B" w14:textId="77777777" w:rsidR="0072635E" w:rsidRDefault="0072635E" w:rsidP="0072635E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>
        <w:rPr>
          <w:b/>
          <w:kern w:val="0"/>
          <w:lang w:val="en-GB" w:eastAsia="en-GB"/>
          <w14:ligatures w14:val="none"/>
        </w:rPr>
        <w:t xml:space="preserve">     </w:t>
      </w:r>
      <w:r>
        <w:rPr>
          <w:b/>
          <w:kern w:val="0"/>
          <w:u w:val="single"/>
          <w:lang w:val="en-GB" w:eastAsia="en-GB"/>
          <w14:ligatures w14:val="none"/>
        </w:rPr>
        <w:t>IN THE HIGH COURT OF SOUTH AFRICA</w:t>
      </w:r>
    </w:p>
    <w:p w14:paraId="73EF9CC7" w14:textId="77777777" w:rsidR="0072635E" w:rsidRDefault="0072635E" w:rsidP="0072635E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>
        <w:rPr>
          <w:b/>
          <w:kern w:val="0"/>
          <w:lang w:val="en-GB" w:eastAsia="en-GB"/>
          <w14:ligatures w14:val="none"/>
        </w:rPr>
        <w:t xml:space="preserve">           </w:t>
      </w:r>
      <w:r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4A5E6B50" w14:textId="77777777" w:rsidR="0072635E" w:rsidRDefault="0072635E" w:rsidP="0072635E">
      <w:pPr>
        <w:spacing w:after="0" w:line="240" w:lineRule="auto"/>
        <w:ind w:left="2160"/>
        <w:rPr>
          <w:b/>
          <w:kern w:val="0"/>
          <w:u w:val="single"/>
          <w:lang w:val="en-GB" w:eastAsia="en-GB"/>
          <w14:ligatures w14:val="none"/>
        </w:rPr>
      </w:pPr>
      <w:r>
        <w:rPr>
          <w:b/>
          <w:kern w:val="0"/>
          <w:lang w:val="en-GB" w:eastAsia="en-GB"/>
          <w14:ligatures w14:val="none"/>
        </w:rPr>
        <w:t xml:space="preserve">           </w:t>
      </w:r>
      <w:r>
        <w:rPr>
          <w:b/>
          <w:kern w:val="0"/>
          <w:lang w:val="en-GB" w:eastAsia="en-GB"/>
          <w14:ligatures w14:val="none"/>
        </w:rPr>
        <w:tab/>
        <w:t xml:space="preserve"> </w:t>
      </w:r>
      <w:r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2347C0FE" w14:textId="77777777" w:rsidR="0072635E" w:rsidRDefault="0072635E" w:rsidP="0072635E">
      <w:pPr>
        <w:spacing w:after="0" w:line="240" w:lineRule="auto"/>
        <w:ind w:left="2160"/>
        <w:rPr>
          <w:rFonts w:eastAsia="Times New Roman"/>
          <w:b/>
          <w:kern w:val="0"/>
          <w:u w:val="single"/>
          <w:lang w:val="en-GB" w:eastAsia="en-GB"/>
          <w14:ligatures w14:val="none"/>
        </w:rPr>
      </w:pPr>
    </w:p>
    <w:p w14:paraId="12C39D74" w14:textId="02F136FC" w:rsidR="0072635E" w:rsidRDefault="0072635E" w:rsidP="0072635E">
      <w:pPr>
        <w:spacing w:after="0" w:line="240" w:lineRule="auto"/>
        <w:ind w:firstLine="720"/>
        <w:rPr>
          <w:rFonts w:eastAsia="Times New Roman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/>
          <w:b/>
          <w:kern w:val="0"/>
          <w:u w:val="single"/>
          <w:lang w:val="en-GB" w:eastAsia="en-GB"/>
          <w14:ligatures w14:val="none"/>
        </w:rPr>
        <w:t>2</w:t>
      </w:r>
      <w:r>
        <w:rPr>
          <w:rFonts w:eastAsia="Times New Roman"/>
          <w:b/>
          <w:kern w:val="0"/>
          <w:u w:val="single"/>
          <w:lang w:val="en-GB" w:eastAsia="en-GB"/>
          <w14:ligatures w14:val="none"/>
        </w:rPr>
        <w:t>7</w:t>
      </w:r>
      <w:r>
        <w:rPr>
          <w:rFonts w:eastAsia="Times New Roman"/>
          <w:b/>
          <w:kern w:val="0"/>
          <w:u w:val="single"/>
          <w:lang w:val="en-GB" w:eastAsia="en-GB"/>
          <w14:ligatures w14:val="none"/>
        </w:rPr>
        <w:t xml:space="preserve"> AUGUST 2026</w:t>
      </w:r>
    </w:p>
    <w:p w14:paraId="757C220F" w14:textId="77777777" w:rsidR="0072635E" w:rsidRDefault="0072635E" w:rsidP="0072635E">
      <w:pPr>
        <w:spacing w:after="0" w:line="240" w:lineRule="auto"/>
        <w:rPr>
          <w:rFonts w:eastAsia="Times New Roman"/>
          <w:b/>
          <w:kern w:val="0"/>
          <w:u w:val="single"/>
          <w:lang w:val="en-GB" w:eastAsia="en-GB"/>
          <w14:ligatures w14:val="none"/>
        </w:rPr>
      </w:pPr>
    </w:p>
    <w:p w14:paraId="36339F1F" w14:textId="77777777" w:rsidR="0072635E" w:rsidRDefault="0072635E" w:rsidP="0072635E">
      <w:pPr>
        <w:spacing w:after="0" w:line="240" w:lineRule="auto"/>
        <w:ind w:firstLine="720"/>
        <w:rPr>
          <w:rFonts w:cs="Aptos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/>
          <w:b/>
          <w:kern w:val="0"/>
          <w:u w:val="single"/>
          <w:lang w:val="en-GB" w:eastAsia="en-GB"/>
          <w14:ligatures w14:val="none"/>
        </w:rPr>
        <w:t>BEFORE THE HONOURABLE JUSTICE (ZITHA AJ)</w:t>
      </w:r>
    </w:p>
    <w:p w14:paraId="756C43E5" w14:textId="77777777" w:rsidR="0072635E" w:rsidRDefault="0072635E" w:rsidP="0072635E">
      <w:pPr>
        <w:spacing w:after="0" w:line="240" w:lineRule="auto"/>
        <w:ind w:firstLine="720"/>
        <w:rPr>
          <w:rFonts w:cs="Aptos"/>
          <w:kern w:val="0"/>
          <w:lang w:val="en-GB" w:eastAsia="en-GB"/>
          <w14:ligatures w14:val="none"/>
        </w:rPr>
      </w:pPr>
      <w:r>
        <w:rPr>
          <w:rFonts w:cs="Aptos"/>
          <w:b/>
          <w:kern w:val="0"/>
          <w:u w:val="single"/>
          <w:lang w:val="en-GB" w:eastAsia="en-GB"/>
          <w14:ligatures w14:val="none"/>
        </w:rPr>
        <w:t>JUDGE’S SECRETARY</w:t>
      </w:r>
      <w:r>
        <w:rPr>
          <w:rFonts w:cs="Aptos"/>
          <w:b/>
          <w:kern w:val="0"/>
          <w:lang w:val="en-GB" w:eastAsia="en-GB"/>
          <w14:ligatures w14:val="none"/>
        </w:rPr>
        <w:t>: Masala Mugwena</w:t>
      </w:r>
    </w:p>
    <w:p w14:paraId="5575AE03" w14:textId="77777777" w:rsidR="0072635E" w:rsidRDefault="0072635E" w:rsidP="0072635E">
      <w:pPr>
        <w:spacing w:after="0" w:line="240" w:lineRule="auto"/>
        <w:ind w:firstLine="720"/>
        <w:rPr>
          <w:rFonts w:cs="Aptos"/>
          <w:b/>
          <w:kern w:val="0"/>
          <w:u w:val="single"/>
          <w:lang w:val="en-GB" w:eastAsia="en-GB"/>
          <w14:ligatures w14:val="none"/>
        </w:rPr>
      </w:pPr>
      <w:r>
        <w:rPr>
          <w:rFonts w:cs="Aptos"/>
          <w:b/>
          <w:kern w:val="0"/>
          <w:u w:val="single"/>
          <w:lang w:val="en-GB" w:eastAsia="en-GB"/>
          <w14:ligatures w14:val="none"/>
        </w:rPr>
        <w:t xml:space="preserve">CONTACT NUMBER: </w:t>
      </w:r>
      <w:r>
        <w:rPr>
          <w:rFonts w:cs="Aptos"/>
          <w:b/>
          <w:kern w:val="0"/>
          <w:lang w:val="en-GB" w:eastAsia="en-GB"/>
          <w14:ligatures w14:val="none"/>
        </w:rPr>
        <w:t xml:space="preserve">012 492 6799                  </w:t>
      </w:r>
      <w:r>
        <w:rPr>
          <w:rFonts w:cs="Aptos"/>
          <w:b/>
          <w:kern w:val="0"/>
          <w:u w:val="single"/>
          <w:lang w:val="en-GB" w:eastAsia="en-GB"/>
          <w14:ligatures w14:val="none"/>
        </w:rPr>
        <w:t xml:space="preserve">         </w:t>
      </w:r>
    </w:p>
    <w:p w14:paraId="1EA192D1" w14:textId="77777777" w:rsidR="0072635E" w:rsidRDefault="0072635E" w:rsidP="0072635E">
      <w:pPr>
        <w:spacing w:after="0"/>
        <w:ind w:left="720"/>
        <w:contextualSpacing/>
        <w:rPr>
          <w:rFonts w:cs="Aptos"/>
          <w:kern w:val="0"/>
          <w:lang w:val="en-GB" w:eastAsia="en-GB"/>
          <w14:ligatures w14:val="none"/>
        </w:rPr>
      </w:pPr>
      <w:r>
        <w:rPr>
          <w:rFonts w:cs="Aptos"/>
          <w:b/>
          <w:kern w:val="0"/>
          <w:u w:val="single"/>
          <w:lang w:val="en-GB" w:eastAsia="en-GB"/>
          <w14:ligatures w14:val="none"/>
        </w:rPr>
        <w:t>EMAIL ADDRESS:</w:t>
      </w:r>
      <w:r>
        <w:rPr>
          <w:rFonts w:cs="Aptos"/>
          <w:b/>
          <w:kern w:val="0"/>
          <w:lang w:val="en-GB" w:eastAsia="en-GB"/>
          <w14:ligatures w14:val="none"/>
        </w:rPr>
        <w:t xml:space="preserve"> </w:t>
      </w:r>
      <w:hyperlink r:id="rId9" w:history="1">
        <w:r>
          <w:rPr>
            <w:rStyle w:val="Hyperlink"/>
            <w:rFonts w:cs="Aptos"/>
            <w:b/>
            <w:kern w:val="0"/>
            <w:lang w:val="en-GB" w:eastAsia="en-GB"/>
            <w14:ligatures w14:val="none"/>
          </w:rPr>
          <w:t xml:space="preserve"> MMungwena@judiciary.org.za</w:t>
        </w:r>
      </w:hyperlink>
      <w:r>
        <w:rPr>
          <w:rFonts w:cs="Aptos"/>
          <w:kern w:val="0"/>
          <w:lang w:val="en-GB" w:eastAsia="en-GB"/>
          <w14:ligatures w14:val="none"/>
        </w:rPr>
        <w:t xml:space="preserve"> </w:t>
      </w:r>
    </w:p>
    <w:p w14:paraId="378A1AB7" w14:textId="77777777" w:rsidR="0072635E" w:rsidRDefault="0072635E" w:rsidP="0072635E">
      <w:pPr>
        <w:contextualSpacing/>
        <w:rPr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42"/>
        <w:gridCol w:w="2014"/>
        <w:gridCol w:w="1923"/>
        <w:gridCol w:w="1813"/>
        <w:gridCol w:w="1904"/>
      </w:tblGrid>
      <w:tr w:rsidR="0072635E" w14:paraId="7F0F8985" w14:textId="7777777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FC090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NO.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B253C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PLAINTIFF</w:t>
            </w:r>
          </w:p>
          <w:p w14:paraId="3FD04F3B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C5B95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DEFENDANT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2321A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CASE NUMBER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D8FA84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ATTORNEY</w:t>
            </w:r>
          </w:p>
        </w:tc>
      </w:tr>
      <w:tr w:rsidR="0072635E" w14:paraId="7B3235C1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B9EEB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</w:t>
            </w:r>
          </w:p>
          <w:p w14:paraId="48AC4A8D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F15F" w14:textId="734458B5" w:rsidR="0072635E" w:rsidRDefault="002D32A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SHONGA BM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C7D6F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506CF" w14:textId="4DB0369A" w:rsidR="0072635E" w:rsidRDefault="00646FF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20342/22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F3DC" w14:textId="2030EE04" w:rsidR="0072635E" w:rsidRDefault="00690ED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V/D ELST ATT.</w:t>
            </w:r>
          </w:p>
        </w:tc>
      </w:tr>
      <w:tr w:rsidR="0072635E" w14:paraId="50F0BC3F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5309D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6C87C" w14:textId="29A93EB7" w:rsidR="0072635E" w:rsidRDefault="002D32A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JELE TR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60188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598FF" w14:textId="1236C9BD" w:rsidR="0072635E" w:rsidRDefault="00646FF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19184/</w:t>
            </w:r>
            <w:r w:rsidR="00471DC4">
              <w:rPr>
                <w:rFonts w:cs="Aptos"/>
                <w:b/>
                <w:lang w:val="en-GB" w:eastAsia="en-GB"/>
              </w:rPr>
              <w:t>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9442" w14:textId="77777777" w:rsidR="0072635E" w:rsidRDefault="00690ED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V/D ELST ATT.</w:t>
            </w:r>
          </w:p>
          <w:p w14:paraId="0F9B3945" w14:textId="1F8DB9A0" w:rsidR="00874741" w:rsidRDefault="00874741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72635E" w14:paraId="6A9A1030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28EDC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</w:p>
          <w:p w14:paraId="4BDF5CD2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8C864" w14:textId="1531949B" w:rsidR="0072635E" w:rsidRDefault="002D32A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MOKWATLO EM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C97F2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DDCCF" w14:textId="02FDC835" w:rsidR="0072635E" w:rsidRDefault="00471DC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16202/18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CA606" w14:textId="4CB47D3B" w:rsidR="0072635E" w:rsidRDefault="00690ED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ROETS </w:t>
            </w:r>
            <w:r w:rsidR="00A21B87">
              <w:rPr>
                <w:rFonts w:cs="Aptos"/>
                <w:b/>
                <w:lang w:val="en-GB" w:eastAsia="en-GB"/>
              </w:rPr>
              <w:t>&amp; VAN RENSBURG ATT.</w:t>
            </w:r>
          </w:p>
        </w:tc>
      </w:tr>
      <w:tr w:rsidR="0072635E" w14:paraId="732D7595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C03BD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</w:t>
            </w:r>
          </w:p>
          <w:p w14:paraId="51D83EA1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77F93" w14:textId="2336F5D9" w:rsidR="0072635E" w:rsidRDefault="00DB23B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SERAPELO PA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6297C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2FEC" w14:textId="34FF316A" w:rsidR="0072635E" w:rsidRDefault="00471DC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29320/20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B36" w14:textId="2AED5444" w:rsidR="0072635E" w:rsidRDefault="002D32A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ERASMUS DE KLERK ATT.</w:t>
            </w:r>
          </w:p>
        </w:tc>
      </w:tr>
      <w:tr w:rsidR="0072635E" w14:paraId="37ACB161" w14:textId="77777777" w:rsidTr="00904AAA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4D5C8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</w:t>
            </w:r>
          </w:p>
          <w:p w14:paraId="7E8A2ED9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428D4" w14:textId="10ACAA41" w:rsidR="0072635E" w:rsidRDefault="007225F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LANGAZANI SS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195E" w14:textId="763A5B8D" w:rsidR="0072635E" w:rsidRDefault="007225F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0882" w14:textId="7F4D40E6" w:rsidR="0072635E" w:rsidRDefault="007225F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75839/24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C4982" w14:textId="28BD7234" w:rsidR="0072635E" w:rsidRDefault="007225F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EHLERS ATT.</w:t>
            </w:r>
          </w:p>
        </w:tc>
      </w:tr>
      <w:tr w:rsidR="0072635E" w14:paraId="5CF93DA0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DB612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</w:t>
            </w:r>
          </w:p>
          <w:p w14:paraId="49DEB697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FA7FC" w14:textId="3F6BED7F" w:rsidR="0072635E" w:rsidRDefault="006B66F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MHLONGO H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C1BF3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93C54" w14:textId="57C91539" w:rsidR="0072635E" w:rsidRDefault="004F63E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044425/</w:t>
            </w:r>
            <w:r w:rsidR="004D1BCF">
              <w:rPr>
                <w:rFonts w:cs="Aptos"/>
                <w:b/>
                <w:lang w:val="en-GB" w:eastAsia="en-GB"/>
              </w:rPr>
              <w:t>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C3E27" w14:textId="1D7E82F1" w:rsidR="0072635E" w:rsidRDefault="004B3B5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KENNEDY G ATT.</w:t>
            </w:r>
          </w:p>
        </w:tc>
      </w:tr>
      <w:tr w:rsidR="0072635E" w14:paraId="36941CBF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E0CB3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</w:t>
            </w:r>
          </w:p>
          <w:p w14:paraId="75FA063E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62DA" w14:textId="057BD7E3" w:rsidR="0072635E" w:rsidRDefault="006B66F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MASETERATA RS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B2EF14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AC0B6" w14:textId="35D7F180" w:rsidR="0072635E" w:rsidRDefault="004D1BC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089287/23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FD610" w14:textId="122330CA" w:rsidR="0072635E" w:rsidRDefault="004B3B5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KENNEDY G ATT.</w:t>
            </w:r>
          </w:p>
        </w:tc>
      </w:tr>
      <w:tr w:rsidR="0072635E" w14:paraId="43AF073D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FABD1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</w:t>
            </w:r>
          </w:p>
          <w:p w14:paraId="390F685D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37FF2" w14:textId="76386FF7" w:rsidR="0072635E" w:rsidRDefault="003901C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ZIGUBU SC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01752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B654E" w14:textId="79FD7F16" w:rsidR="0072635E" w:rsidRDefault="004D1BC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444</w:t>
            </w:r>
            <w:r w:rsidR="00CD675A">
              <w:rPr>
                <w:rFonts w:cs="Aptos"/>
                <w:b/>
                <w:lang w:val="en-GB" w:eastAsia="en-GB"/>
              </w:rPr>
              <w:t>06/17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A23E0" w14:textId="63BFE18F" w:rsidR="0072635E" w:rsidRDefault="005774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DVDM INC.</w:t>
            </w:r>
          </w:p>
        </w:tc>
      </w:tr>
      <w:tr w:rsidR="0072635E" w14:paraId="4F51C89A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59836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</w:t>
            </w:r>
          </w:p>
          <w:p w14:paraId="4D9D1C6B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815AE" w14:textId="417F1D60" w:rsidR="0072635E" w:rsidRDefault="00804E1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 BRANDO</w:t>
            </w:r>
            <w:r w:rsidR="0025468D">
              <w:rPr>
                <w:rFonts w:cs="Aptos"/>
                <w:b/>
                <w:lang w:val="en-GB" w:eastAsia="en-GB"/>
              </w:rPr>
              <w:t>N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481C4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EF9C" w14:textId="7D9050AE" w:rsidR="0072635E" w:rsidRDefault="00CD675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26964/21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ED804" w14:textId="1C4550A7" w:rsidR="0072635E" w:rsidRDefault="00A925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DVDM IINC.</w:t>
            </w:r>
          </w:p>
        </w:tc>
      </w:tr>
      <w:tr w:rsidR="0072635E" w14:paraId="0A6DC01C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89CD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</w:t>
            </w:r>
          </w:p>
          <w:p w14:paraId="2A782663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5E2F" w14:textId="652BFD4F" w:rsidR="0072635E" w:rsidRDefault="000778E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HENNOP T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B1015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4DBC1" w14:textId="6C4D564B" w:rsidR="0072635E" w:rsidRDefault="00CD675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95729/15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F6B21" w14:textId="4B284F98" w:rsidR="0072635E" w:rsidRDefault="00A925C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DVDM INC.</w:t>
            </w:r>
          </w:p>
        </w:tc>
      </w:tr>
      <w:tr w:rsidR="0072635E" w14:paraId="300A72F6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FB3F6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</w:t>
            </w:r>
          </w:p>
          <w:p w14:paraId="6B57AA46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C2B54" w14:textId="44188F22" w:rsidR="0072635E" w:rsidRDefault="0095221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MAILULA MP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6FE92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104B3" w14:textId="2B49FE5B" w:rsidR="0072635E" w:rsidRDefault="00CD675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42526/15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E22D1" w14:textId="452C73DF" w:rsidR="0072635E" w:rsidRDefault="00612D7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PHAALA ME ATT.</w:t>
            </w:r>
          </w:p>
        </w:tc>
      </w:tr>
      <w:tr w:rsidR="0072635E" w14:paraId="37B616C9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90257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</w:t>
            </w:r>
          </w:p>
          <w:p w14:paraId="550B7535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C5589" w14:textId="070B7217" w:rsidR="0072635E" w:rsidRDefault="0095221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MASHELE NM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A3619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A21F1" w14:textId="740DD724" w:rsidR="0072635E" w:rsidRDefault="00CD675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80338/</w:t>
            </w:r>
            <w:r w:rsidR="006B66FE">
              <w:rPr>
                <w:rFonts w:cs="Aptos"/>
                <w:b/>
                <w:lang w:val="en-GB" w:eastAsia="en-GB"/>
              </w:rPr>
              <w:t>18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F19D" w14:textId="75364654" w:rsidR="0072635E" w:rsidRDefault="00612D7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RIKHOTSO ATT.</w:t>
            </w:r>
          </w:p>
        </w:tc>
      </w:tr>
      <w:tr w:rsidR="0072635E" w14:paraId="7614B126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4F582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</w:t>
            </w:r>
          </w:p>
          <w:p w14:paraId="709B69EB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5994" w14:textId="5F6D98C2" w:rsidR="0072635E" w:rsidRDefault="0009481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MU</w:t>
            </w:r>
            <w:r w:rsidR="004B3B5C">
              <w:rPr>
                <w:rFonts w:cs="Aptos"/>
                <w:b/>
                <w:lang w:val="en-GB" w:eastAsia="en-GB"/>
              </w:rPr>
              <w:t>NGWINGI AM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84A53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8178A" w14:textId="2B35CFE6" w:rsidR="0072635E" w:rsidRDefault="006B66F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83416/19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BC440" w14:textId="59467A2E" w:rsidR="0072635E" w:rsidRDefault="00612D7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72635E" w14:paraId="0E9C3EB6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D0035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</w:t>
            </w:r>
          </w:p>
          <w:p w14:paraId="435DBF67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4BD90" w14:textId="74B03D23" w:rsidR="0072635E" w:rsidRDefault="004B3B5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FAKU VV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933C6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F41382" w14:textId="667C2044" w:rsidR="0072635E" w:rsidRDefault="006B66F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1416/19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D679A" w14:textId="0103F937" w:rsidR="0072635E" w:rsidRDefault="00612D7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 BROGLIO ATT.</w:t>
            </w:r>
          </w:p>
        </w:tc>
      </w:tr>
      <w:tr w:rsidR="0072635E" w14:paraId="0351B1E6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E95B3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</w:t>
            </w:r>
          </w:p>
          <w:p w14:paraId="7F61C13D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F351C" w14:textId="6887BEA8" w:rsidR="0072635E" w:rsidRDefault="003C02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MASELA RS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563A3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56B4" w14:textId="0796058E" w:rsidR="0072635E" w:rsidRDefault="002C428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10830/18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2636" w14:textId="64ED035D" w:rsidR="0072635E" w:rsidRDefault="009F74B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DVDM INC.</w:t>
            </w:r>
          </w:p>
        </w:tc>
      </w:tr>
      <w:tr w:rsidR="0072635E" w14:paraId="3BF427C7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27495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</w:t>
            </w:r>
          </w:p>
          <w:p w14:paraId="74DF6287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C343" w14:textId="600D52D6" w:rsidR="0072635E" w:rsidRDefault="003C02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PRINSLOO PJ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6C2AC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71873" w14:textId="28D6CA95" w:rsidR="0072635E" w:rsidRDefault="002C428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11531/23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1D70E" w14:textId="680741FA" w:rsidR="0072635E" w:rsidRDefault="009F74B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NS SWAN ATT.</w:t>
            </w:r>
          </w:p>
        </w:tc>
      </w:tr>
      <w:tr w:rsidR="0072635E" w14:paraId="28E17F52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6C228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</w:t>
            </w:r>
          </w:p>
          <w:p w14:paraId="3873293C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1BF2F" w14:textId="3FF4F135" w:rsidR="0072635E" w:rsidRDefault="003C02F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NONTSHETHU</w:t>
            </w:r>
            <w:r w:rsidR="002933E0">
              <w:rPr>
                <w:rFonts w:cs="Aptos"/>
                <w:b/>
                <w:lang w:val="en-GB" w:eastAsia="en-GB"/>
              </w:rPr>
              <w:t xml:space="preserve"> A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0467E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1023" w14:textId="67BDC957" w:rsidR="0072635E" w:rsidRDefault="002C428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118510/23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E9AD" w14:textId="03138419" w:rsidR="0072635E" w:rsidRDefault="009F74B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MARIMUTHA ATT.</w:t>
            </w:r>
          </w:p>
        </w:tc>
      </w:tr>
      <w:tr w:rsidR="0072635E" w14:paraId="28A17445" w14:textId="77777777" w:rsidTr="00C423C4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E2EB9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</w:t>
            </w:r>
          </w:p>
          <w:p w14:paraId="7FB36969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FEB3D" w14:textId="7D344273" w:rsidR="0072635E" w:rsidRDefault="0058027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MABELANA LS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05402" w14:textId="108FA644" w:rsidR="0072635E" w:rsidRDefault="00D327B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3AA31" w14:textId="704D2608" w:rsidR="0072635E" w:rsidRDefault="00D327B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018709/25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4EEFE" w14:textId="2E03A964" w:rsidR="0072635E" w:rsidRDefault="00D327B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NKADIMENT ATT.</w:t>
            </w:r>
          </w:p>
        </w:tc>
      </w:tr>
      <w:tr w:rsidR="0072635E" w14:paraId="0ED196F9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6476B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</w:t>
            </w:r>
          </w:p>
          <w:p w14:paraId="071EB13C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20AB6" w14:textId="283270B2" w:rsidR="0072635E" w:rsidRDefault="002933E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GABANEE</w:t>
            </w:r>
            <w:r w:rsidR="00203B27">
              <w:rPr>
                <w:rFonts w:cs="Aptos"/>
                <w:b/>
                <w:lang w:val="en-GB" w:eastAsia="en-GB"/>
              </w:rPr>
              <w:t>LWE OL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1BFA1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189AF" w14:textId="4229BC19" w:rsidR="0072635E" w:rsidRDefault="002C428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31878/</w:t>
            </w:r>
            <w:r w:rsidR="00156207">
              <w:rPr>
                <w:rFonts w:cs="Aptos"/>
                <w:b/>
                <w:lang w:val="en-GB" w:eastAsia="en-GB"/>
              </w:rPr>
              <w:t>17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BE4B4" w14:textId="3950D9D8" w:rsidR="0072635E" w:rsidRDefault="009F74B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SCOTT ELS ATT.</w:t>
            </w:r>
          </w:p>
        </w:tc>
      </w:tr>
      <w:tr w:rsidR="0072635E" w14:paraId="33F49CF0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9902C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</w:t>
            </w:r>
          </w:p>
          <w:p w14:paraId="333CA6ED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9BC1" w14:textId="650AB27E" w:rsidR="0072635E" w:rsidRDefault="00DE774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GREYVENSTEIN T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003CC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E63ED" w14:textId="0EF15989" w:rsidR="0072635E" w:rsidRDefault="0015620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23956/20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C6B7F" w14:textId="4F8ABBEB" w:rsidR="0072635E" w:rsidRDefault="001232F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SCOTT ELS ATT.</w:t>
            </w:r>
          </w:p>
        </w:tc>
      </w:tr>
      <w:tr w:rsidR="0072635E" w14:paraId="2669901B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566B3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</w:t>
            </w:r>
          </w:p>
          <w:p w14:paraId="7DB1ADC0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39EF4" w14:textId="479DA223" w:rsidR="0072635E" w:rsidRDefault="00DE774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MASOKAONE EM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5C864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55E52" w14:textId="7E1D4F24" w:rsidR="0072635E" w:rsidRDefault="0015620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99158/15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06042" w14:textId="76846675" w:rsidR="0072635E" w:rsidRDefault="001232F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SCOTT ELS ATT.</w:t>
            </w:r>
          </w:p>
        </w:tc>
      </w:tr>
      <w:tr w:rsidR="0072635E" w14:paraId="54E551D3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A2444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</w:t>
            </w:r>
          </w:p>
          <w:p w14:paraId="77DE10FA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E4394" w14:textId="318B0B90" w:rsidR="0072635E" w:rsidRDefault="00DE774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MAMPURU NK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348DF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977D" w14:textId="2EBD7ED5" w:rsidR="0072635E" w:rsidRDefault="0015620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010974/25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34F48" w14:textId="0C4C0988" w:rsidR="0072635E" w:rsidRDefault="001232F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LEKGWATHI ATT.</w:t>
            </w:r>
          </w:p>
        </w:tc>
      </w:tr>
      <w:tr w:rsidR="0072635E" w14:paraId="23721FBA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0EF3B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</w:t>
            </w:r>
          </w:p>
          <w:p w14:paraId="796693A1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A8896" w14:textId="41F2EAAC" w:rsidR="0072635E" w:rsidRDefault="00DE774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KANNEMEYER </w:t>
            </w:r>
            <w:r w:rsidR="00894A39">
              <w:rPr>
                <w:rFonts w:cs="Aptos"/>
                <w:b/>
                <w:lang w:val="en-GB" w:eastAsia="en-GB"/>
              </w:rPr>
              <w:t>T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6E17F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59A7B" w14:textId="238A963A" w:rsidR="0072635E" w:rsidRDefault="0015620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027426/25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3640" w14:textId="38B1AAEA" w:rsidR="0072635E" w:rsidRDefault="001232F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LEKGWATHI ATT.</w:t>
            </w:r>
          </w:p>
        </w:tc>
      </w:tr>
      <w:tr w:rsidR="0072635E" w14:paraId="1EAD0C29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DA64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</w:t>
            </w:r>
          </w:p>
          <w:p w14:paraId="35C21488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A75F4" w14:textId="425C391E" w:rsidR="0072635E" w:rsidRDefault="00894A3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GULIWE EZ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BF598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9AE0C" w14:textId="512D4C7C" w:rsidR="0072635E" w:rsidRDefault="0015620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4608/</w:t>
            </w:r>
            <w:r w:rsidR="003C02FC">
              <w:rPr>
                <w:rFonts w:cs="Aptos"/>
                <w:b/>
                <w:lang w:val="en-GB" w:eastAsia="en-GB"/>
              </w:rPr>
              <w:t>21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D66D" w14:textId="3D85A188" w:rsidR="0072635E" w:rsidRDefault="001232F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NS SWAN ATT.</w:t>
            </w:r>
          </w:p>
        </w:tc>
      </w:tr>
      <w:tr w:rsidR="0072635E" w14:paraId="1594EA39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83E68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</w:t>
            </w:r>
          </w:p>
          <w:p w14:paraId="0A3F20DC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C3BD0" w14:textId="1D6AD346" w:rsidR="0072635E" w:rsidRDefault="004073F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MAGASELA MG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EF74A0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04B5" w14:textId="4FC0E8BC" w:rsidR="0072635E" w:rsidRDefault="0082656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225198/25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33A6B" w14:textId="26A9C172" w:rsidR="0072635E" w:rsidRDefault="00495A8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</w:t>
            </w:r>
            <w:r w:rsidR="004B5104">
              <w:rPr>
                <w:rFonts w:cs="Aptos"/>
                <w:b/>
                <w:lang w:val="en-GB" w:eastAsia="en-GB"/>
              </w:rPr>
              <w:t>S</w:t>
            </w:r>
            <w:r>
              <w:rPr>
                <w:rFonts w:cs="Aptos"/>
                <w:b/>
                <w:lang w:val="en-GB" w:eastAsia="en-GB"/>
              </w:rPr>
              <w:t>HABALALA INC.</w:t>
            </w:r>
          </w:p>
        </w:tc>
      </w:tr>
      <w:tr w:rsidR="0072635E" w14:paraId="0B19D91B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A4DE6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</w:t>
            </w:r>
          </w:p>
          <w:p w14:paraId="13BB2515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A56C5" w14:textId="3326F0D9" w:rsidR="0072635E" w:rsidRDefault="004073F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CHAUKE T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F89A1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F9299" w14:textId="32AB2EC1" w:rsidR="0072635E" w:rsidRDefault="0082656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097212/24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7B866" w14:textId="520C2F77" w:rsidR="0072635E" w:rsidRDefault="00495A8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LEKGWATHI ATT.</w:t>
            </w:r>
          </w:p>
        </w:tc>
      </w:tr>
      <w:tr w:rsidR="0072635E" w14:paraId="37A2779C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A8F30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</w:t>
            </w:r>
          </w:p>
          <w:p w14:paraId="1F440EFD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FBEC7" w14:textId="3F3B7030" w:rsidR="0072635E" w:rsidRDefault="004073F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MAKHAXIYANE </w:t>
            </w:r>
            <w:r w:rsidR="00CE4950">
              <w:rPr>
                <w:rFonts w:cs="Aptos"/>
                <w:b/>
                <w:lang w:val="en-GB" w:eastAsia="en-GB"/>
              </w:rPr>
              <w:t>N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69AFB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5BFC" w14:textId="4CA07A68" w:rsidR="0072635E" w:rsidRDefault="0082656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31929/19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B35A" w14:textId="4D8ADEA0" w:rsidR="0072635E" w:rsidRDefault="00495A8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72635E" w14:paraId="4A8F0941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3756F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</w:t>
            </w:r>
          </w:p>
          <w:p w14:paraId="414D1464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1DEA" w14:textId="151E13DA" w:rsidR="0072635E" w:rsidRDefault="00CE495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MBATHA J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C6ED4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4862B" w14:textId="64635B45" w:rsidR="0072635E" w:rsidRDefault="0082656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33749/18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0095" w14:textId="7681EEE8" w:rsidR="0072635E" w:rsidRDefault="00495A8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72635E" w14:paraId="357E55CD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D422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</w:t>
            </w:r>
          </w:p>
          <w:p w14:paraId="26710E2B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95E29" w14:textId="4B152A9F" w:rsidR="0072635E" w:rsidRDefault="00CE495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KGAROSE KE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DE433A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5FD56" w14:textId="20EC712C" w:rsidR="0072635E" w:rsidRDefault="0082656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60733/17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489FC" w14:textId="3164EA0B" w:rsidR="0072635E" w:rsidRDefault="00495A8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SCHUTTE DE JONG ATT.</w:t>
            </w:r>
          </w:p>
        </w:tc>
      </w:tr>
      <w:tr w:rsidR="0072635E" w14:paraId="07E15173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E575D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</w:t>
            </w:r>
          </w:p>
          <w:p w14:paraId="1D5A65FA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6DD78" w14:textId="6ABF7A6A" w:rsidR="0072635E" w:rsidRDefault="00CE495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MHLONGO T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6B2089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BD660" w14:textId="0627C1A9" w:rsidR="0072635E" w:rsidRDefault="0082656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068683/</w:t>
            </w:r>
            <w:r w:rsidR="000711E8">
              <w:rPr>
                <w:rFonts w:cs="Aptos"/>
                <w:b/>
                <w:lang w:val="en-GB" w:eastAsia="en-GB"/>
              </w:rPr>
              <w:t>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BF9F7" w14:textId="3FB82067" w:rsidR="0072635E" w:rsidRDefault="00495A8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MARIMUTHU ATT.</w:t>
            </w:r>
          </w:p>
        </w:tc>
      </w:tr>
      <w:tr w:rsidR="0072635E" w14:paraId="4CFBDF89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E5EA6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</w:t>
            </w:r>
          </w:p>
          <w:p w14:paraId="5E81F725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3569" w14:textId="190C08B1" w:rsidR="0072635E" w:rsidRDefault="00CE495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MKIZE TT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4D75C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6B293" w14:textId="2055996C" w:rsidR="0072635E" w:rsidRDefault="000711E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</w:t>
            </w:r>
            <w:r w:rsidR="004073F5">
              <w:rPr>
                <w:rFonts w:cs="Aptos"/>
                <w:b/>
                <w:lang w:val="en-GB" w:eastAsia="en-GB"/>
              </w:rPr>
              <w:t>1209/22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D7631" w14:textId="1B62C266" w:rsidR="0072635E" w:rsidRDefault="001E7C3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MARIMUTHU ATT.</w:t>
            </w:r>
          </w:p>
        </w:tc>
      </w:tr>
      <w:tr w:rsidR="0072635E" w14:paraId="52C52077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6B46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</w:t>
            </w:r>
          </w:p>
          <w:p w14:paraId="320F5AD6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87B5" w14:textId="6A0B63FC" w:rsidR="0072635E" w:rsidRDefault="00CE4950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CETYWAYO</w:t>
            </w:r>
            <w:r w:rsidR="00495A81">
              <w:rPr>
                <w:rFonts w:cs="Aptos"/>
                <w:b/>
                <w:lang w:val="en-GB" w:eastAsia="en-GB"/>
              </w:rPr>
              <w:t xml:space="preserve"> N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ED490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D7FC9" w14:textId="08216B8C" w:rsidR="0072635E" w:rsidRDefault="000711E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16984/23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C3C61" w14:textId="0FF27D0A" w:rsidR="0072635E" w:rsidRDefault="001E7C3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JS TERBLANCHE ATT.</w:t>
            </w:r>
          </w:p>
        </w:tc>
      </w:tr>
      <w:tr w:rsidR="0072635E" w14:paraId="1BF52CC8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B5D27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</w:t>
            </w:r>
          </w:p>
          <w:p w14:paraId="6AB19EE5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9AF9A" w14:textId="4D1E452B" w:rsidR="0072635E" w:rsidRDefault="00495A8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HELE N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27CD0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B178C" w14:textId="0A730E35" w:rsidR="0072635E" w:rsidRDefault="000711E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148706/</w:t>
            </w:r>
            <w:r w:rsidR="002537D6">
              <w:rPr>
                <w:rFonts w:cs="Aptos"/>
                <w:b/>
                <w:lang w:val="en-GB" w:eastAsia="en-GB"/>
              </w:rPr>
              <w:t>24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3237D" w14:textId="2006FD19" w:rsidR="0072635E" w:rsidRDefault="001E7C3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JS TERBLANCHE ATT.</w:t>
            </w:r>
          </w:p>
        </w:tc>
      </w:tr>
      <w:tr w:rsidR="0072635E" w14:paraId="0028C4B8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BB3E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34</w:t>
            </w:r>
          </w:p>
          <w:p w14:paraId="1AF2F10C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623AF" w14:textId="04429DF2" w:rsidR="0072635E" w:rsidRDefault="00A9462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KOOPMAN AR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3F7F8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C7A0" w14:textId="358491FB" w:rsidR="0072635E" w:rsidRDefault="00A6709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52686/20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31991" w14:textId="282C770B" w:rsidR="0072635E" w:rsidRDefault="00702FCC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72635E" w14:paraId="37718B2B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F6FAE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</w:t>
            </w:r>
          </w:p>
          <w:p w14:paraId="663C3FD3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9732C" w14:textId="63BFB777" w:rsidR="0072635E" w:rsidRDefault="00A9462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SATHEKGE PM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41994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1E40" w14:textId="705C91D8" w:rsidR="0072635E" w:rsidRDefault="00A6709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127055/23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37522" w14:textId="7FA240DC" w:rsidR="0072635E" w:rsidRDefault="00A9462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72635E" w14:paraId="28FA86D8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4C72A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9683A" w14:textId="70AAFD29" w:rsidR="0072635E" w:rsidRDefault="00E37CE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MASHINGWANA S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06E55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96FB" w14:textId="3FA40907" w:rsidR="0072635E" w:rsidRDefault="00A6709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1939/</w:t>
            </w:r>
            <w:r w:rsidR="00E561B3">
              <w:rPr>
                <w:rFonts w:cs="Aptos"/>
                <w:b/>
                <w:lang w:val="en-GB" w:eastAsia="en-GB"/>
              </w:rPr>
              <w:t>17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A8C70" w14:textId="7ED0A379" w:rsidR="0072635E" w:rsidRDefault="00E37CE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72635E" w14:paraId="71D711E3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3E45C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C79BC" w14:textId="63A78BCF" w:rsidR="0072635E" w:rsidRDefault="006E6BC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MAMPURU P</w:t>
            </w:r>
          </w:p>
        </w:tc>
        <w:tc>
          <w:tcPr>
            <w:tcW w:w="1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6F2BE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4DDE" w14:textId="26D5703E" w:rsidR="0072635E" w:rsidRDefault="00E561B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048575/22</w:t>
            </w:r>
          </w:p>
        </w:tc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964A6" w14:textId="7B40B784" w:rsidR="006E6BCF" w:rsidRDefault="006E6BC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NKADIMEN</w:t>
            </w:r>
            <w:r w:rsidR="00FC1E87">
              <w:rPr>
                <w:rFonts w:cs="Aptos"/>
                <w:b/>
                <w:lang w:val="en-GB" w:eastAsia="en-GB"/>
              </w:rPr>
              <w:t xml:space="preserve">G </w:t>
            </w:r>
            <w:r>
              <w:rPr>
                <w:rFonts w:cs="Aptos"/>
                <w:b/>
                <w:lang w:val="en-GB" w:eastAsia="en-GB"/>
              </w:rPr>
              <w:t>ATT.</w:t>
            </w:r>
          </w:p>
        </w:tc>
      </w:tr>
    </w:tbl>
    <w:p w14:paraId="6F955383" w14:textId="77777777" w:rsidR="0072635E" w:rsidRDefault="0072635E" w:rsidP="0072635E">
      <w:pPr>
        <w:autoSpaceDN w:val="0"/>
        <w:spacing w:after="0" w:line="240" w:lineRule="auto"/>
        <w:rPr>
          <w:rFonts w:ascii="Times New Roman" w:eastAsia="Times New Roman" w:hAnsi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4EB1B636" w14:textId="77777777" w:rsidR="0072635E" w:rsidRDefault="0072635E" w:rsidP="0072635E">
      <w:pPr>
        <w:autoSpaceDN w:val="0"/>
        <w:spacing w:after="0" w:line="240" w:lineRule="auto"/>
        <w:rPr>
          <w:rFonts w:ascii="Times New Roman" w:eastAsia="Times New Roman" w:hAnsi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12A80592" w14:textId="77777777" w:rsidR="0072635E" w:rsidRDefault="0072635E" w:rsidP="0072635E">
      <w:pPr>
        <w:autoSpaceDN w:val="0"/>
        <w:spacing w:after="0" w:line="240" w:lineRule="auto"/>
        <w:rPr>
          <w:rFonts w:ascii="Times New Roman" w:eastAsia="Times New Roman" w:hAnsi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52EA5E3F" w14:textId="77777777" w:rsidR="0072635E" w:rsidRDefault="0072635E" w:rsidP="0072635E">
      <w:pPr>
        <w:autoSpaceDN w:val="0"/>
        <w:spacing w:after="0" w:line="240" w:lineRule="auto"/>
        <w:rPr>
          <w:rFonts w:ascii="Times New Roman" w:eastAsia="Times New Roman" w:hAnsi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042E772C" w14:textId="77777777" w:rsidR="0072635E" w:rsidRDefault="0072635E" w:rsidP="0072635E">
      <w:pPr>
        <w:autoSpaceDN w:val="0"/>
        <w:spacing w:after="0" w:line="240" w:lineRule="auto"/>
        <w:rPr>
          <w:rFonts w:ascii="Times New Roman" w:eastAsia="Times New Roman" w:hAnsi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059E9620" w14:textId="77777777" w:rsidR="0072635E" w:rsidRDefault="0072635E" w:rsidP="0072635E">
      <w:pPr>
        <w:autoSpaceDN w:val="0"/>
        <w:spacing w:after="0" w:line="240" w:lineRule="auto"/>
        <w:rPr>
          <w:rFonts w:ascii="Times New Roman" w:eastAsia="Times New Roman" w:hAnsi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2FF1F383" w14:textId="77777777" w:rsidR="0072635E" w:rsidRDefault="0072635E" w:rsidP="0072635E">
      <w:pPr>
        <w:autoSpaceDN w:val="0"/>
        <w:spacing w:after="0" w:line="240" w:lineRule="auto"/>
        <w:rPr>
          <w:rFonts w:ascii="Times New Roman" w:eastAsia="Times New Roman" w:hAnsi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7017B0AB" w14:textId="77777777" w:rsidR="0072635E" w:rsidRDefault="0072635E" w:rsidP="0072635E">
      <w:pPr>
        <w:autoSpaceDN w:val="0"/>
        <w:spacing w:after="0" w:line="240" w:lineRule="auto"/>
        <w:rPr>
          <w:rFonts w:ascii="Times New Roman" w:eastAsia="Times New Roman" w:hAnsi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57E18648" w14:textId="77777777" w:rsidR="0072635E" w:rsidRDefault="0072635E" w:rsidP="0072635E">
      <w:pPr>
        <w:autoSpaceDN w:val="0"/>
        <w:spacing w:after="0" w:line="240" w:lineRule="auto"/>
        <w:rPr>
          <w:rFonts w:ascii="Times New Roman" w:eastAsia="Times New Roman" w:hAnsi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01E9633C" w14:textId="77777777" w:rsidR="0072635E" w:rsidRDefault="0072635E" w:rsidP="0072635E">
      <w:pPr>
        <w:autoSpaceDN w:val="0"/>
        <w:spacing w:after="0" w:line="240" w:lineRule="auto"/>
        <w:rPr>
          <w:rFonts w:ascii="Times New Roman" w:eastAsia="Times New Roman" w:hAnsi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71909790" w14:textId="77777777" w:rsidR="0072635E" w:rsidRDefault="0072635E" w:rsidP="0072635E">
      <w:pPr>
        <w:autoSpaceDN w:val="0"/>
        <w:spacing w:after="0" w:line="240" w:lineRule="auto"/>
        <w:rPr>
          <w:rFonts w:ascii="Times New Roman" w:eastAsia="Times New Roman" w:hAnsi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531353F1" w14:textId="77777777" w:rsidR="0072635E" w:rsidRDefault="0072635E" w:rsidP="0072635E">
      <w:pPr>
        <w:autoSpaceDN w:val="0"/>
        <w:spacing w:after="0" w:line="240" w:lineRule="auto"/>
        <w:rPr>
          <w:rFonts w:ascii="Times New Roman" w:eastAsia="Times New Roman" w:hAnsi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27883339" w14:textId="77777777" w:rsidR="0072635E" w:rsidRDefault="0072635E" w:rsidP="0072635E">
      <w:pPr>
        <w:autoSpaceDN w:val="0"/>
        <w:spacing w:after="0" w:line="240" w:lineRule="auto"/>
        <w:rPr>
          <w:rFonts w:ascii="Times New Roman" w:eastAsia="Times New Roman" w:hAnsi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2F21D00C" w14:textId="77777777" w:rsidR="0072635E" w:rsidRDefault="0072635E" w:rsidP="0072635E">
      <w:pPr>
        <w:autoSpaceDN w:val="0"/>
        <w:spacing w:after="0" w:line="240" w:lineRule="auto"/>
        <w:rPr>
          <w:rFonts w:ascii="Times New Roman" w:eastAsia="Times New Roman" w:hAnsi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3F373AFF" w14:textId="77777777" w:rsidR="0072635E" w:rsidRDefault="0072635E" w:rsidP="0072635E">
      <w:pPr>
        <w:autoSpaceDN w:val="0"/>
        <w:spacing w:after="0" w:line="240" w:lineRule="auto"/>
        <w:rPr>
          <w:rFonts w:ascii="Times New Roman" w:eastAsia="Times New Roman" w:hAnsi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44DF0BEC" w14:textId="77777777" w:rsidR="0072635E" w:rsidRDefault="0072635E" w:rsidP="0072635E">
      <w:pPr>
        <w:autoSpaceDN w:val="0"/>
        <w:spacing w:after="0" w:line="240" w:lineRule="auto"/>
        <w:rPr>
          <w:rFonts w:ascii="Times New Roman" w:eastAsia="Times New Roman" w:hAnsi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3BD93AEB" w14:textId="77777777" w:rsidR="0072635E" w:rsidRDefault="0072635E" w:rsidP="0072635E">
      <w:pPr>
        <w:autoSpaceDN w:val="0"/>
        <w:spacing w:after="0" w:line="240" w:lineRule="auto"/>
        <w:rPr>
          <w:rFonts w:ascii="Times New Roman" w:eastAsia="Times New Roman" w:hAnsi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17B62F93" w14:textId="77777777" w:rsidR="0072635E" w:rsidRDefault="0072635E" w:rsidP="0072635E">
      <w:pPr>
        <w:autoSpaceDN w:val="0"/>
        <w:spacing w:after="0" w:line="240" w:lineRule="auto"/>
        <w:rPr>
          <w:rFonts w:ascii="Times New Roman" w:eastAsia="Times New Roman" w:hAnsi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434BEAF3" w14:textId="77777777" w:rsidR="0072635E" w:rsidRDefault="0072635E" w:rsidP="0072635E">
      <w:pPr>
        <w:autoSpaceDN w:val="0"/>
        <w:spacing w:after="0" w:line="240" w:lineRule="auto"/>
        <w:rPr>
          <w:rFonts w:ascii="Times New Roman" w:eastAsia="Times New Roman" w:hAnsi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5281503B" w14:textId="77777777" w:rsidR="0072635E" w:rsidRDefault="0072635E" w:rsidP="0072635E">
      <w:pPr>
        <w:autoSpaceDN w:val="0"/>
        <w:spacing w:after="0" w:line="240" w:lineRule="auto"/>
        <w:rPr>
          <w:rFonts w:ascii="Times New Roman" w:eastAsia="Times New Roman" w:hAnsi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45EFCD1C" w14:textId="77777777" w:rsidR="0072635E" w:rsidRDefault="0072635E" w:rsidP="0072635E">
      <w:pPr>
        <w:autoSpaceDN w:val="0"/>
        <w:spacing w:after="0" w:line="240" w:lineRule="auto"/>
        <w:rPr>
          <w:rFonts w:ascii="Times New Roman" w:eastAsia="Times New Roman" w:hAnsi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1B9C97AC" w14:textId="77777777" w:rsidR="0072635E" w:rsidRDefault="0072635E" w:rsidP="0072635E">
      <w:pPr>
        <w:autoSpaceDN w:val="0"/>
        <w:spacing w:after="0" w:line="240" w:lineRule="auto"/>
        <w:rPr>
          <w:rFonts w:ascii="Times New Roman" w:eastAsia="Times New Roman" w:hAnsi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6173558F" w14:textId="77777777" w:rsidR="0072635E" w:rsidRDefault="0072635E" w:rsidP="0072635E">
      <w:pPr>
        <w:autoSpaceDN w:val="0"/>
        <w:spacing w:after="0" w:line="240" w:lineRule="auto"/>
        <w:rPr>
          <w:rFonts w:ascii="Times New Roman" w:eastAsia="Times New Roman" w:hAnsi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20A63202" w14:textId="77777777" w:rsidR="0072635E" w:rsidRDefault="0072635E" w:rsidP="0072635E">
      <w:pPr>
        <w:autoSpaceDN w:val="0"/>
        <w:spacing w:after="0" w:line="240" w:lineRule="auto"/>
        <w:rPr>
          <w:rFonts w:ascii="Times New Roman" w:eastAsia="Times New Roman" w:hAnsi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22D92F26" w14:textId="77777777" w:rsidR="0072635E" w:rsidRDefault="0072635E" w:rsidP="0072635E">
      <w:pPr>
        <w:autoSpaceDN w:val="0"/>
        <w:spacing w:after="0" w:line="240" w:lineRule="auto"/>
        <w:rPr>
          <w:rFonts w:ascii="Times New Roman" w:eastAsia="Times New Roman" w:hAnsi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00F29608" w14:textId="77777777" w:rsidR="0072635E" w:rsidRDefault="0072635E" w:rsidP="0072635E">
      <w:pPr>
        <w:autoSpaceDN w:val="0"/>
        <w:spacing w:after="0" w:line="240" w:lineRule="auto"/>
        <w:rPr>
          <w:rFonts w:ascii="Times New Roman" w:eastAsia="Times New Roman" w:hAnsi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7572607C" w14:textId="77777777" w:rsidR="0072635E" w:rsidRDefault="0072635E" w:rsidP="0072635E">
      <w:pPr>
        <w:autoSpaceDN w:val="0"/>
        <w:spacing w:after="0" w:line="240" w:lineRule="auto"/>
        <w:rPr>
          <w:rFonts w:ascii="Times New Roman" w:eastAsia="Times New Roman" w:hAnsi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3FEC5C00" w14:textId="77777777" w:rsidR="0072635E" w:rsidRDefault="0072635E" w:rsidP="0072635E">
      <w:pPr>
        <w:autoSpaceDN w:val="0"/>
        <w:spacing w:after="0" w:line="240" w:lineRule="auto"/>
        <w:rPr>
          <w:rFonts w:ascii="Times New Roman" w:eastAsia="Times New Roman" w:hAnsi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6992410B" w14:textId="77777777" w:rsidR="0072635E" w:rsidRDefault="0072635E" w:rsidP="0072635E">
      <w:pPr>
        <w:autoSpaceDN w:val="0"/>
        <w:spacing w:after="0" w:line="240" w:lineRule="auto"/>
        <w:rPr>
          <w:rFonts w:ascii="Times New Roman" w:eastAsia="Times New Roman" w:hAnsi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2AD6230E" w14:textId="77777777" w:rsidR="0072635E" w:rsidRDefault="0072635E" w:rsidP="0072635E">
      <w:pPr>
        <w:autoSpaceDN w:val="0"/>
        <w:spacing w:after="0" w:line="240" w:lineRule="auto"/>
        <w:rPr>
          <w:rFonts w:ascii="Times New Roman" w:eastAsia="Times New Roman" w:hAnsi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740BA4AD" w14:textId="77777777" w:rsidR="0072635E" w:rsidRDefault="0072635E" w:rsidP="0072635E">
      <w:pPr>
        <w:autoSpaceDN w:val="0"/>
        <w:spacing w:after="0" w:line="240" w:lineRule="auto"/>
        <w:rPr>
          <w:rFonts w:ascii="Times New Roman" w:eastAsia="Times New Roman" w:hAnsi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7DB983D2" w14:textId="77777777" w:rsidR="0072635E" w:rsidRDefault="0072635E" w:rsidP="0072635E">
      <w:pPr>
        <w:autoSpaceDN w:val="0"/>
        <w:spacing w:after="0" w:line="240" w:lineRule="auto"/>
        <w:rPr>
          <w:rFonts w:ascii="Times New Roman" w:eastAsia="Times New Roman" w:hAnsi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5102FC9C" w14:textId="77777777" w:rsidR="0072635E" w:rsidRDefault="0072635E" w:rsidP="0072635E">
      <w:pPr>
        <w:autoSpaceDN w:val="0"/>
        <w:spacing w:after="0" w:line="240" w:lineRule="auto"/>
        <w:rPr>
          <w:rFonts w:ascii="Times New Roman" w:eastAsia="Times New Roman" w:hAnsi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7AA1C71B" w14:textId="77777777" w:rsidR="0072635E" w:rsidRDefault="0072635E" w:rsidP="0072635E">
      <w:pPr>
        <w:autoSpaceDN w:val="0"/>
        <w:spacing w:after="0" w:line="240" w:lineRule="auto"/>
        <w:rPr>
          <w:rFonts w:ascii="Times New Roman" w:eastAsia="Times New Roman" w:hAnsi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2B60603B" w14:textId="77777777" w:rsidR="0072635E" w:rsidRDefault="0072635E" w:rsidP="0072635E">
      <w:pPr>
        <w:autoSpaceDN w:val="0"/>
        <w:spacing w:after="0" w:line="240" w:lineRule="auto"/>
        <w:rPr>
          <w:rFonts w:ascii="Times New Roman" w:eastAsia="Times New Roman" w:hAnsi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2B587002" w14:textId="77777777" w:rsidR="0072635E" w:rsidRDefault="0072635E" w:rsidP="0072635E">
      <w:pPr>
        <w:autoSpaceDN w:val="0"/>
        <w:spacing w:after="0" w:line="240" w:lineRule="auto"/>
        <w:rPr>
          <w:rFonts w:ascii="Times New Roman" w:eastAsia="Times New Roman" w:hAnsi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7ACDB585" w14:textId="77777777" w:rsidR="0072635E" w:rsidRDefault="0072635E" w:rsidP="0072635E">
      <w:pPr>
        <w:autoSpaceDN w:val="0"/>
        <w:spacing w:after="0" w:line="240" w:lineRule="auto"/>
        <w:rPr>
          <w:rFonts w:ascii="Times New Roman" w:eastAsia="Times New Roman" w:hAnsi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40B9A361" w14:textId="77777777" w:rsidR="0072635E" w:rsidRDefault="0072635E" w:rsidP="0072635E">
      <w:pPr>
        <w:autoSpaceDN w:val="0"/>
        <w:spacing w:after="0" w:line="240" w:lineRule="auto"/>
        <w:rPr>
          <w:rFonts w:ascii="Times New Roman" w:eastAsia="Times New Roman" w:hAnsi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2CBDA804" w14:textId="77777777" w:rsidR="0072635E" w:rsidRDefault="0072635E" w:rsidP="0072635E">
      <w:pPr>
        <w:autoSpaceDN w:val="0"/>
        <w:spacing w:after="0" w:line="240" w:lineRule="auto"/>
        <w:rPr>
          <w:rFonts w:ascii="Times New Roman" w:eastAsia="Times New Roman" w:hAnsi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02E36AE3" w14:textId="77777777" w:rsidR="0072635E" w:rsidRDefault="0072635E" w:rsidP="0072635E">
      <w:pPr>
        <w:autoSpaceDN w:val="0"/>
        <w:spacing w:after="0" w:line="240" w:lineRule="auto"/>
        <w:rPr>
          <w:rFonts w:ascii="Times New Roman" w:eastAsia="Times New Roman" w:hAnsi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</w:pPr>
    </w:p>
    <w:p w14:paraId="69883A3D" w14:textId="77777777" w:rsidR="0072635E" w:rsidRDefault="0072635E" w:rsidP="0072635E">
      <w:pPr>
        <w:autoSpaceDN w:val="0"/>
        <w:spacing w:after="0" w:line="240" w:lineRule="auto"/>
        <w:rPr>
          <w:b/>
          <w:kern w:val="0"/>
          <w:sz w:val="22"/>
          <w:szCs w:val="22"/>
          <w:lang w:val="en-GB" w:eastAsia="en-GB"/>
          <w14:ligatures w14:val="none"/>
        </w:rPr>
      </w:pPr>
      <w:r>
        <w:rPr>
          <w:rFonts w:ascii="Times New Roman" w:eastAsia="Times New Roman" w:hAnsi="Times New Roman"/>
          <w:color w:val="E97132" w:themeColor="accent2"/>
          <w:kern w:val="0"/>
          <w:sz w:val="22"/>
          <w:szCs w:val="22"/>
          <w:lang w:val="en-GB" w:eastAsia="en-GB"/>
          <w14:ligatures w14:val="none"/>
        </w:rPr>
        <w:lastRenderedPageBreak/>
        <w:t xml:space="preserve">          </w:t>
      </w:r>
      <w:r>
        <w:rPr>
          <w:rFonts w:ascii="Times New Roman" w:eastAsia="Times New Roman" w:hAnsi="Times New Roman"/>
          <w:noProof/>
          <w:color w:val="E97132" w:themeColor="accent2"/>
          <w:kern w:val="0"/>
          <w:sz w:val="22"/>
          <w:szCs w:val="22"/>
          <w:lang w:eastAsia="en-ZA"/>
          <w14:ligatures w14:val="none"/>
        </w:rPr>
        <w:tab/>
      </w:r>
      <w:r>
        <w:rPr>
          <w:rFonts w:ascii="Times New Roman" w:eastAsia="Times New Roman" w:hAnsi="Times New Roman"/>
          <w:noProof/>
          <w:color w:val="E97132" w:themeColor="accent2"/>
          <w:kern w:val="0"/>
          <w:sz w:val="22"/>
          <w:szCs w:val="22"/>
          <w:lang w:eastAsia="en-ZA"/>
          <w14:ligatures w14:val="none"/>
        </w:rPr>
        <w:tab/>
      </w:r>
      <w:r>
        <w:rPr>
          <w:rFonts w:ascii="Times New Roman" w:eastAsia="Times New Roman" w:hAnsi="Times New Roman"/>
          <w:noProof/>
          <w:color w:val="E97132" w:themeColor="accent2"/>
          <w:kern w:val="0"/>
          <w:sz w:val="22"/>
          <w:szCs w:val="22"/>
          <w:lang w:eastAsia="en-ZA"/>
          <w14:ligatures w14:val="none"/>
        </w:rPr>
        <w:tab/>
      </w:r>
      <w:r>
        <w:rPr>
          <w:rFonts w:ascii="Times New Roman" w:eastAsia="Times New Roman" w:hAnsi="Times New Roman"/>
          <w:noProof/>
          <w:color w:val="E97132" w:themeColor="accent2"/>
          <w:kern w:val="0"/>
          <w:sz w:val="22"/>
          <w:szCs w:val="22"/>
          <w:lang w:eastAsia="en-ZA"/>
          <w14:ligatures w14:val="none"/>
        </w:rPr>
        <w:tab/>
      </w:r>
      <w:r>
        <w:rPr>
          <w:rFonts w:ascii="Times New Roman" w:eastAsia="Times New Roman" w:hAnsi="Times New Roman"/>
          <w:noProof/>
          <w:color w:val="E97132" w:themeColor="accent2"/>
          <w:kern w:val="0"/>
          <w:sz w:val="22"/>
          <w:szCs w:val="22"/>
          <w:lang w:eastAsia="en-ZA"/>
          <w14:ligatures w14:val="none"/>
        </w:rPr>
        <w:tab/>
      </w:r>
      <w:r>
        <w:rPr>
          <w:rFonts w:ascii="Times New Roman" w:eastAsia="Times New Roman" w:hAnsi="Times New Roman"/>
          <w:noProof/>
          <w:kern w:val="0"/>
          <w:sz w:val="22"/>
          <w:szCs w:val="22"/>
          <w:lang w:eastAsia="en-ZA"/>
        </w:rPr>
        <w:drawing>
          <wp:inline distT="0" distB="0" distL="0" distR="0" wp14:anchorId="453D0762" wp14:editId="515101EF">
            <wp:extent cx="1857375" cy="1647825"/>
            <wp:effectExtent l="0" t="0" r="9525" b="9525"/>
            <wp:docPr id="2" name="Picture 1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737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2A2F23B6" w14:textId="77777777" w:rsidR="0072635E" w:rsidRDefault="0072635E" w:rsidP="0072635E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>
        <w:rPr>
          <w:b/>
          <w:kern w:val="0"/>
          <w:lang w:val="en-GB" w:eastAsia="en-GB"/>
          <w14:ligatures w14:val="none"/>
        </w:rPr>
        <w:t xml:space="preserve">     </w:t>
      </w:r>
      <w:r>
        <w:rPr>
          <w:b/>
          <w:kern w:val="0"/>
          <w:u w:val="single"/>
          <w:lang w:val="en-GB" w:eastAsia="en-GB"/>
          <w14:ligatures w14:val="none"/>
        </w:rPr>
        <w:t xml:space="preserve">  IN THE HIGH COURT OF SOUTH AFRICA</w:t>
      </w:r>
    </w:p>
    <w:p w14:paraId="6D79B6A9" w14:textId="77777777" w:rsidR="0072635E" w:rsidRDefault="0072635E" w:rsidP="0072635E">
      <w:pPr>
        <w:spacing w:after="0" w:line="240" w:lineRule="auto"/>
        <w:ind w:left="2160" w:firstLine="720"/>
        <w:rPr>
          <w:b/>
          <w:kern w:val="0"/>
          <w:u w:val="single"/>
          <w:lang w:val="en-GB" w:eastAsia="en-GB"/>
          <w14:ligatures w14:val="none"/>
        </w:rPr>
      </w:pPr>
      <w:r>
        <w:rPr>
          <w:b/>
          <w:kern w:val="0"/>
          <w:lang w:val="en-GB" w:eastAsia="en-GB"/>
          <w14:ligatures w14:val="none"/>
        </w:rPr>
        <w:t xml:space="preserve">           </w:t>
      </w:r>
      <w:r>
        <w:rPr>
          <w:b/>
          <w:kern w:val="0"/>
          <w:u w:val="single"/>
          <w:lang w:val="en-GB" w:eastAsia="en-GB"/>
          <w14:ligatures w14:val="none"/>
        </w:rPr>
        <w:t>(GAUTENG DIVISION PRETORIA)</w:t>
      </w:r>
    </w:p>
    <w:p w14:paraId="71615E6A" w14:textId="77777777" w:rsidR="0072635E" w:rsidRDefault="0072635E" w:rsidP="0072635E">
      <w:pPr>
        <w:spacing w:after="0" w:line="240" w:lineRule="auto"/>
        <w:ind w:left="2160"/>
        <w:rPr>
          <w:rFonts w:eastAsia="Times New Roman"/>
          <w:b/>
          <w:kern w:val="0"/>
          <w:u w:val="single"/>
          <w:lang w:val="en-GB" w:eastAsia="en-GB"/>
          <w14:ligatures w14:val="none"/>
        </w:rPr>
      </w:pPr>
      <w:r>
        <w:rPr>
          <w:b/>
          <w:kern w:val="0"/>
          <w:lang w:val="en-GB" w:eastAsia="en-GB"/>
          <w14:ligatures w14:val="none"/>
        </w:rPr>
        <w:t xml:space="preserve">           </w:t>
      </w:r>
      <w:r>
        <w:rPr>
          <w:b/>
          <w:kern w:val="0"/>
          <w:lang w:val="en-GB" w:eastAsia="en-GB"/>
          <w14:ligatures w14:val="none"/>
        </w:rPr>
        <w:tab/>
        <w:t xml:space="preserve"> </w:t>
      </w:r>
      <w:r>
        <w:rPr>
          <w:b/>
          <w:kern w:val="0"/>
          <w:u w:val="single"/>
          <w:lang w:val="en-GB" w:eastAsia="en-GB"/>
          <w14:ligatures w14:val="none"/>
        </w:rPr>
        <w:t>(TRIALS / SPECIAL INTERLOCUTORY COURT ROLL)</w:t>
      </w:r>
    </w:p>
    <w:p w14:paraId="3F6FED70" w14:textId="43F4FF2B" w:rsidR="0072635E" w:rsidRDefault="0072635E" w:rsidP="0072635E">
      <w:pPr>
        <w:spacing w:after="0" w:line="240" w:lineRule="auto"/>
        <w:ind w:firstLine="720"/>
        <w:rPr>
          <w:rFonts w:eastAsia="Times New Roman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/>
          <w:b/>
          <w:kern w:val="0"/>
          <w:u w:val="single"/>
          <w:lang w:val="en-GB" w:eastAsia="en-GB"/>
          <w14:ligatures w14:val="none"/>
        </w:rPr>
        <w:t>2</w:t>
      </w:r>
      <w:r>
        <w:rPr>
          <w:rFonts w:eastAsia="Times New Roman"/>
          <w:b/>
          <w:kern w:val="0"/>
          <w:u w:val="single"/>
          <w:lang w:val="en-GB" w:eastAsia="en-GB"/>
          <w14:ligatures w14:val="none"/>
        </w:rPr>
        <w:t>7</w:t>
      </w:r>
      <w:r>
        <w:rPr>
          <w:rFonts w:eastAsia="Times New Roman"/>
          <w:b/>
          <w:kern w:val="0"/>
          <w:u w:val="single"/>
          <w:lang w:val="en-GB" w:eastAsia="en-GB"/>
          <w14:ligatures w14:val="none"/>
        </w:rPr>
        <w:t xml:space="preserve"> AUGUST 2026</w:t>
      </w:r>
    </w:p>
    <w:p w14:paraId="43F4AEF0" w14:textId="77777777" w:rsidR="0072635E" w:rsidRDefault="0072635E" w:rsidP="0072635E">
      <w:pPr>
        <w:spacing w:after="0" w:line="240" w:lineRule="auto"/>
        <w:rPr>
          <w:rFonts w:eastAsia="Times New Roman"/>
          <w:b/>
          <w:kern w:val="0"/>
          <w:u w:val="single"/>
          <w:lang w:val="en-GB" w:eastAsia="en-GB"/>
          <w14:ligatures w14:val="none"/>
        </w:rPr>
      </w:pPr>
    </w:p>
    <w:p w14:paraId="1CE81172" w14:textId="77777777" w:rsidR="0072635E" w:rsidRDefault="0072635E" w:rsidP="0072635E">
      <w:pPr>
        <w:spacing w:after="0" w:line="240" w:lineRule="auto"/>
        <w:ind w:firstLine="720"/>
        <w:rPr>
          <w:rFonts w:cs="Aptos"/>
          <w:b/>
          <w:kern w:val="0"/>
          <w:u w:val="single"/>
          <w:lang w:val="en-GB" w:eastAsia="en-GB"/>
          <w14:ligatures w14:val="none"/>
        </w:rPr>
      </w:pPr>
      <w:r>
        <w:rPr>
          <w:rFonts w:eastAsia="Times New Roman"/>
          <w:b/>
          <w:kern w:val="0"/>
          <w:u w:val="single"/>
          <w:lang w:val="en-GB" w:eastAsia="en-GB"/>
          <w14:ligatures w14:val="none"/>
        </w:rPr>
        <w:t>BEFORE THE HONOURABLE JUSTICE (RAIKANE AJ)</w:t>
      </w:r>
    </w:p>
    <w:p w14:paraId="0DF1F73E" w14:textId="77777777" w:rsidR="0072635E" w:rsidRDefault="0072635E" w:rsidP="0072635E">
      <w:pPr>
        <w:spacing w:after="0" w:line="240" w:lineRule="auto"/>
        <w:ind w:firstLine="720"/>
        <w:rPr>
          <w:rFonts w:cs="Aptos"/>
          <w:kern w:val="0"/>
          <w:lang w:val="en-GB" w:eastAsia="en-GB"/>
          <w14:ligatures w14:val="none"/>
        </w:rPr>
      </w:pPr>
      <w:r>
        <w:rPr>
          <w:rFonts w:cs="Aptos"/>
          <w:b/>
          <w:kern w:val="0"/>
          <w:u w:val="single"/>
          <w:lang w:val="en-GB" w:eastAsia="en-GB"/>
          <w14:ligatures w14:val="none"/>
        </w:rPr>
        <w:t>JUDGE’S SECRETARY</w:t>
      </w:r>
      <w:r>
        <w:rPr>
          <w:rFonts w:cs="Aptos"/>
          <w:b/>
          <w:kern w:val="0"/>
          <w:lang w:val="en-GB" w:eastAsia="en-GB"/>
          <w14:ligatures w14:val="none"/>
        </w:rPr>
        <w:t>: Bonang Moletsane</w:t>
      </w:r>
    </w:p>
    <w:p w14:paraId="16A6BB2D" w14:textId="77777777" w:rsidR="0072635E" w:rsidRDefault="0072635E" w:rsidP="0072635E">
      <w:pPr>
        <w:spacing w:after="0" w:line="240" w:lineRule="auto"/>
        <w:ind w:firstLine="720"/>
        <w:rPr>
          <w:rFonts w:cs="Aptos"/>
          <w:b/>
          <w:kern w:val="0"/>
          <w:u w:val="single"/>
          <w:lang w:val="en-GB" w:eastAsia="en-GB"/>
          <w14:ligatures w14:val="none"/>
        </w:rPr>
      </w:pPr>
      <w:r>
        <w:rPr>
          <w:rFonts w:cs="Aptos"/>
          <w:b/>
          <w:kern w:val="0"/>
          <w:u w:val="single"/>
          <w:lang w:val="en-GB" w:eastAsia="en-GB"/>
          <w14:ligatures w14:val="none"/>
        </w:rPr>
        <w:t>CONTACT NUMBER:</w:t>
      </w:r>
      <w:r>
        <w:rPr>
          <w:rFonts w:cs="Aptos"/>
          <w:b/>
          <w:kern w:val="0"/>
          <w:lang w:val="en-GB" w:eastAsia="en-GB"/>
          <w14:ligatures w14:val="none"/>
        </w:rPr>
        <w:t xml:space="preserve">  012 492 6799                  </w:t>
      </w:r>
      <w:r>
        <w:rPr>
          <w:rFonts w:cs="Aptos"/>
          <w:b/>
          <w:kern w:val="0"/>
          <w:u w:val="single"/>
          <w:lang w:val="en-GB" w:eastAsia="en-GB"/>
          <w14:ligatures w14:val="none"/>
        </w:rPr>
        <w:t xml:space="preserve">         </w:t>
      </w:r>
    </w:p>
    <w:p w14:paraId="156762ED" w14:textId="77777777" w:rsidR="0072635E" w:rsidRDefault="0072635E" w:rsidP="0072635E">
      <w:pPr>
        <w:spacing w:after="0"/>
        <w:ind w:left="720"/>
        <w:contextualSpacing/>
        <w:rPr>
          <w:rFonts w:cs="Aptos"/>
          <w:kern w:val="0"/>
          <w:sz w:val="22"/>
          <w:szCs w:val="22"/>
          <w:lang w:val="en-GB" w:eastAsia="en-GB"/>
          <w14:ligatures w14:val="none"/>
        </w:rPr>
      </w:pPr>
      <w:r>
        <w:rPr>
          <w:rFonts w:cs="Aptos"/>
          <w:b/>
          <w:kern w:val="0"/>
          <w:sz w:val="22"/>
          <w:szCs w:val="22"/>
          <w:u w:val="single"/>
          <w:lang w:val="en-GB" w:eastAsia="en-GB"/>
          <w14:ligatures w14:val="none"/>
        </w:rPr>
        <w:t>EMAIL ADDRESS:</w:t>
      </w:r>
      <w:hyperlink r:id="rId10" w:history="1">
        <w:r>
          <w:rPr>
            <w:rStyle w:val="Hyperlink"/>
            <w:rFonts w:cs="Aptos"/>
            <w:b/>
            <w:kern w:val="0"/>
            <w:sz w:val="22"/>
            <w:szCs w:val="22"/>
            <w:lang w:val="en-GB" w:eastAsia="en-GB"/>
            <w14:ligatures w14:val="none"/>
          </w:rPr>
          <w:t xml:space="preserve"> BMoletsane@judiciary.org.za</w:t>
        </w:r>
      </w:hyperlink>
      <w:r>
        <w:rPr>
          <w:rFonts w:cs="Aptos"/>
          <w:kern w:val="0"/>
          <w:sz w:val="22"/>
          <w:szCs w:val="22"/>
          <w:lang w:val="en-GB" w:eastAsia="en-GB"/>
          <w14:ligatures w14:val="none"/>
        </w:rPr>
        <w:t xml:space="preserve"> </w:t>
      </w:r>
    </w:p>
    <w:p w14:paraId="3A4ACCB4" w14:textId="77777777" w:rsidR="0072635E" w:rsidRDefault="0072635E" w:rsidP="0072635E">
      <w:pPr>
        <w:spacing w:after="0"/>
        <w:ind w:left="720"/>
        <w:contextualSpacing/>
        <w:rPr>
          <w:rFonts w:cs="Aptos"/>
          <w:kern w:val="0"/>
          <w:sz w:val="22"/>
          <w:szCs w:val="22"/>
          <w:lang w:val="en-GB" w:eastAsia="en-GB"/>
          <w14:ligatures w14:val="none"/>
        </w:rPr>
      </w:pPr>
    </w:p>
    <w:tbl>
      <w:tblPr>
        <w:tblStyle w:val="TableGrid1"/>
        <w:tblW w:w="0" w:type="auto"/>
        <w:tblInd w:w="720" w:type="dxa"/>
        <w:tblLook w:val="04A0" w:firstRow="1" w:lastRow="0" w:firstColumn="1" w:lastColumn="0" w:noHBand="0" w:noVBand="1"/>
      </w:tblPr>
      <w:tblGrid>
        <w:gridCol w:w="642"/>
        <w:gridCol w:w="2177"/>
        <w:gridCol w:w="1636"/>
        <w:gridCol w:w="1938"/>
        <w:gridCol w:w="1903"/>
      </w:tblGrid>
      <w:tr w:rsidR="0072635E" w14:paraId="7E44D376" w14:textId="77777777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BEE7B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NO.</w:t>
            </w:r>
          </w:p>
          <w:p w14:paraId="1318BD67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CE4B" w14:textId="57FF0446" w:rsidR="0072635E" w:rsidRDefault="0087474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PLAINTIFF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4DDB9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DEFENDANT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AF12D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CASE NUMBER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83258F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ATTORNEY</w:t>
            </w:r>
          </w:p>
        </w:tc>
      </w:tr>
      <w:tr w:rsidR="0072635E" w14:paraId="2EBB6892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14117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</w:t>
            </w:r>
          </w:p>
          <w:p w14:paraId="60DAE67F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6AB11" w14:textId="5BB0D0C3" w:rsidR="0072635E" w:rsidRDefault="00E139F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ROESTORFF EC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1D9247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1853C" w14:textId="2721483D" w:rsidR="0072635E" w:rsidRDefault="0019723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23018/</w:t>
            </w:r>
            <w:r w:rsidR="00E139FD">
              <w:rPr>
                <w:rFonts w:cs="Aptos"/>
                <w:b/>
                <w:lang w:val="en-GB" w:eastAsia="en-GB"/>
              </w:rPr>
              <w:t>14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27A9" w14:textId="4590D9CC" w:rsidR="0072635E" w:rsidRDefault="0041210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 V/D VYVER ATT.</w:t>
            </w:r>
          </w:p>
        </w:tc>
      </w:tr>
      <w:tr w:rsidR="0072635E" w14:paraId="13289975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6B46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</w:t>
            </w:r>
          </w:p>
          <w:p w14:paraId="3FCB4C26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520F9" w14:textId="68722481" w:rsidR="0072635E" w:rsidRDefault="00E139F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SEAKAMELA MD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EE220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5AE3C" w14:textId="36079B7B" w:rsidR="0072635E" w:rsidRDefault="00E139F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42086/21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9E7A5" w14:textId="5E49F589" w:rsidR="0072635E" w:rsidRDefault="0041210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 V/D VYVER ATT.</w:t>
            </w:r>
          </w:p>
        </w:tc>
      </w:tr>
      <w:tr w:rsidR="0072635E" w14:paraId="392EC483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3E24A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</w:t>
            </w:r>
          </w:p>
          <w:p w14:paraId="1F5D00FC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B7DB1" w14:textId="647D2B27" w:rsidR="0072635E" w:rsidRDefault="008B4FE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LESEMELA RM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1C757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93EDA" w14:textId="74AFF8E0" w:rsidR="0072635E" w:rsidRDefault="00E139F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245779/25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D20C3" w14:textId="5497736E" w:rsidR="0072635E" w:rsidRDefault="0041210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AS BOSMAN ATT.</w:t>
            </w:r>
          </w:p>
        </w:tc>
      </w:tr>
      <w:tr w:rsidR="0072635E" w14:paraId="665A55AC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5B01A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</w:t>
            </w:r>
          </w:p>
          <w:p w14:paraId="70B1BF77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B3941" w14:textId="1E1443A8" w:rsidR="0072635E" w:rsidRDefault="008B4FE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GOUWS AE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06AB9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B1BA5" w14:textId="22ADFE23" w:rsidR="0072635E" w:rsidRDefault="00E139F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052259/26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033A6" w14:textId="0C6C2CFE" w:rsidR="0072635E" w:rsidRDefault="0041210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AS BOSMAN ATT.</w:t>
            </w:r>
          </w:p>
        </w:tc>
      </w:tr>
      <w:tr w:rsidR="0072635E" w14:paraId="6ACDC586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96C1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</w:t>
            </w:r>
          </w:p>
          <w:p w14:paraId="2FC539D7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AAC6" w14:textId="7DF6F48A" w:rsidR="0072635E" w:rsidRDefault="005301F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THWALA P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CC3436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E3FF" w14:textId="363EED61" w:rsidR="0072635E" w:rsidRDefault="0094273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45927/21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66216" w14:textId="54910F11" w:rsidR="0072635E" w:rsidRDefault="00CD33B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TSHABALALA ATT.</w:t>
            </w:r>
          </w:p>
        </w:tc>
      </w:tr>
      <w:tr w:rsidR="0072635E" w14:paraId="02985838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F9638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</w:t>
            </w:r>
          </w:p>
          <w:p w14:paraId="1DD2DBF4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CF1FD" w14:textId="3F0E34B2" w:rsidR="0072635E" w:rsidRDefault="005301F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CP OBO FANS 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C424A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7E062" w14:textId="279E85DD" w:rsidR="0072635E" w:rsidRDefault="0094273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46593/19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7DEBA" w14:textId="438AABD2" w:rsidR="0072635E" w:rsidRDefault="00CD33B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</w:tc>
      </w:tr>
      <w:tr w:rsidR="0072635E" w14:paraId="6862D5AE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1D3C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7</w:t>
            </w:r>
          </w:p>
          <w:p w14:paraId="3FD745D0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E2430" w14:textId="62F41259" w:rsidR="0072635E" w:rsidRDefault="005301F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MTSHE</w:t>
            </w:r>
            <w:r w:rsidR="008E3EF5">
              <w:rPr>
                <w:rFonts w:cs="Aptos"/>
                <w:b/>
                <w:lang w:val="en-GB" w:eastAsia="en-GB"/>
              </w:rPr>
              <w:t>MLA TJ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F274C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34AA1" w14:textId="0892DF56" w:rsidR="0072635E" w:rsidRDefault="0094273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073270/23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2C8EC" w14:textId="17219FB2" w:rsidR="0072635E" w:rsidRDefault="00CD33B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72635E" w14:paraId="0D75B79E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C6D25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</w:t>
            </w:r>
          </w:p>
          <w:p w14:paraId="1BE404BA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16B5" w14:textId="42730AB2" w:rsidR="0072635E" w:rsidRDefault="008E3EF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LUYENGE S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1EE01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46473" w14:textId="42DF6717" w:rsidR="0072635E" w:rsidRDefault="0094273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107611/24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E3937" w14:textId="41CFBBFD" w:rsidR="0072635E" w:rsidRDefault="00CD33B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72635E" w14:paraId="6CBC4E21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1EA8F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9</w:t>
            </w:r>
          </w:p>
          <w:p w14:paraId="626058B2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A278" w14:textId="54897110" w:rsidR="0072635E" w:rsidRDefault="00FF03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MDANESE EV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0AE75" w14:textId="6B983C98" w:rsidR="0072635E" w:rsidRDefault="00341B6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MIN</w:t>
            </w:r>
            <w:r w:rsidR="000A6077">
              <w:rPr>
                <w:rFonts w:cs="Aptos"/>
                <w:b/>
                <w:lang w:val="en-GB" w:eastAsia="en-GB"/>
              </w:rPr>
              <w:t>ISTER</w:t>
            </w:r>
            <w:r>
              <w:rPr>
                <w:rFonts w:cs="Aptos"/>
                <w:b/>
                <w:lang w:val="en-GB" w:eastAsia="en-GB"/>
              </w:rPr>
              <w:t xml:space="preserve"> OF SAFETY </w:t>
            </w:r>
            <w:r w:rsidR="000A6077">
              <w:rPr>
                <w:rFonts w:cs="Aptos"/>
                <w:b/>
                <w:lang w:val="en-GB" w:eastAsia="en-GB"/>
              </w:rPr>
              <w:t>&amp; SECURITY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1A8AE" w14:textId="19A25078" w:rsidR="0072635E" w:rsidRDefault="0094273F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33574/</w:t>
            </w:r>
            <w:r w:rsidR="00ED5D49">
              <w:rPr>
                <w:rFonts w:cs="Aptos"/>
                <w:b/>
                <w:lang w:val="en-GB" w:eastAsia="en-GB"/>
              </w:rPr>
              <w:t>11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0DD72" w14:textId="46E161B0" w:rsidR="0072635E" w:rsidRDefault="00CD33B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 ATT.</w:t>
            </w:r>
          </w:p>
        </w:tc>
      </w:tr>
      <w:tr w:rsidR="0072635E" w14:paraId="12EA9D1A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E4186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</w:t>
            </w:r>
          </w:p>
          <w:p w14:paraId="30F47D22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157D2" w14:textId="636F5420" w:rsidR="0072635E" w:rsidRDefault="00FF03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 OBO NKWANA K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2DE4B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B645" w14:textId="653FF58C" w:rsidR="0072635E" w:rsidRDefault="00ED5D4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58936/19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326F" w14:textId="1997F6D7" w:rsidR="0072635E" w:rsidRDefault="00CD33B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 ATT.</w:t>
            </w:r>
          </w:p>
        </w:tc>
      </w:tr>
      <w:tr w:rsidR="0072635E" w14:paraId="250E0928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99A94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11</w:t>
            </w:r>
          </w:p>
          <w:p w14:paraId="18CBF915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F61E2" w14:textId="285C8693" w:rsidR="0072635E" w:rsidRDefault="00FF03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MAGA T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B1157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0236" w14:textId="333212BA" w:rsidR="0072635E" w:rsidRDefault="00ED5D4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87410/19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28FA8" w14:textId="1A59BD0D" w:rsidR="0072635E" w:rsidRDefault="00CD33B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RONTGEN &amp; RONTGEN ATT.</w:t>
            </w:r>
          </w:p>
        </w:tc>
      </w:tr>
      <w:tr w:rsidR="0072635E" w14:paraId="2EA1C24F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2174E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12</w:t>
            </w:r>
          </w:p>
          <w:p w14:paraId="67C4C1A8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63E53" w14:textId="13EB429D" w:rsidR="0072635E" w:rsidRDefault="00FF03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MOSIA T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D1A608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B5D60" w14:textId="631122D7" w:rsidR="0072635E" w:rsidRDefault="00ED5D4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5387/16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9D589" w14:textId="7B275EE8" w:rsidR="0072635E" w:rsidRDefault="00626BD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RONTGEN &amp; RONTGEN ATT.</w:t>
            </w:r>
          </w:p>
        </w:tc>
      </w:tr>
      <w:tr w:rsidR="0072635E" w14:paraId="360A5441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82CDD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13</w:t>
            </w:r>
          </w:p>
          <w:p w14:paraId="64CDDDCB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A7D6" w14:textId="4F441FE6" w:rsidR="0072635E" w:rsidRDefault="00FF03B7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MOLOI SD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D9694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6A3CE" w14:textId="60F91C7C" w:rsidR="0072635E" w:rsidRDefault="00ED5D49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149/15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6C904" w14:textId="56E0E706" w:rsidR="0072635E" w:rsidRDefault="00626BD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RONTGEN &amp; RONTGEN ATT.</w:t>
            </w:r>
          </w:p>
        </w:tc>
      </w:tr>
      <w:tr w:rsidR="0072635E" w14:paraId="23F7488C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F0520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14</w:t>
            </w:r>
          </w:p>
          <w:p w14:paraId="0384695B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A7B8A" w14:textId="3BDF1B3D" w:rsidR="0072635E" w:rsidRDefault="007421C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LAMONT E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20871" w14:textId="727411D0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AB070" w14:textId="03D5AA3A" w:rsidR="0072635E" w:rsidRDefault="00626BD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84172/24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FAD46" w14:textId="592E6F3C" w:rsidR="0072635E" w:rsidRDefault="00642DB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</w:tc>
      </w:tr>
      <w:tr w:rsidR="0072635E" w14:paraId="42D45982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EEE9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15</w:t>
            </w:r>
          </w:p>
          <w:p w14:paraId="7F28487E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20089" w14:textId="3E8AEB24" w:rsidR="0072635E" w:rsidRDefault="007421C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ATANASIO BN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B5DDC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CB5D0" w14:textId="1988740F" w:rsidR="0072635E" w:rsidRDefault="00626BD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36326/</w:t>
            </w:r>
            <w:r w:rsidR="00042F0A">
              <w:rPr>
                <w:rFonts w:cs="Aptos"/>
                <w:b/>
                <w:lang w:val="en-GB" w:eastAsia="en-GB"/>
              </w:rPr>
              <w:t>21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7ADD4" w14:textId="42755EA2" w:rsidR="0072635E" w:rsidRDefault="00642DB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 ATT.</w:t>
            </w:r>
          </w:p>
        </w:tc>
      </w:tr>
      <w:tr w:rsidR="0072635E" w14:paraId="039AD94D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AB29B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</w:t>
            </w:r>
          </w:p>
          <w:p w14:paraId="6922D11A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CC8C1" w14:textId="328791B7" w:rsidR="0072635E" w:rsidRDefault="007421C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 xml:space="preserve">MAKIE </w:t>
            </w:r>
            <w:r w:rsidR="00AC0AB3">
              <w:rPr>
                <w:rFonts w:cs="Aptos"/>
                <w:b/>
                <w:lang w:val="en-GB" w:eastAsia="en-GB"/>
              </w:rPr>
              <w:t>Z OBO MINOR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E8D0D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5E5CB" w14:textId="4ED68FD5" w:rsidR="0072635E" w:rsidRDefault="00042F0A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007996/</w:t>
            </w:r>
            <w:r w:rsidR="00F22DF2">
              <w:rPr>
                <w:rFonts w:cs="Aptos"/>
                <w:b/>
                <w:lang w:val="en-GB" w:eastAsia="en-GB"/>
              </w:rPr>
              <w:t>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D6DD1" w14:textId="1010CC06" w:rsidR="0072635E" w:rsidRDefault="00642DB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72635E" w14:paraId="0521E26B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F0170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17</w:t>
            </w:r>
          </w:p>
          <w:p w14:paraId="173714CF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60AFD" w14:textId="0EFF9572" w:rsidR="0072635E" w:rsidRDefault="00AC0AB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MKHIZE DB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051D1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FAAD2" w14:textId="45516B26" w:rsidR="0072635E" w:rsidRDefault="00F22DF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8621/24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929B5" w14:textId="4CBAB30F" w:rsidR="0072635E" w:rsidRDefault="00642DB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 ATT.</w:t>
            </w:r>
          </w:p>
        </w:tc>
      </w:tr>
      <w:tr w:rsidR="0072635E" w14:paraId="5865724C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7D871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18</w:t>
            </w:r>
          </w:p>
          <w:p w14:paraId="62376262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622D8" w14:textId="58FD4683" w:rsidR="0072635E" w:rsidRDefault="00AC0AB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RAMOTHEO 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378C2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C7E79" w14:textId="0179F88F" w:rsidR="0072635E" w:rsidRDefault="00F22DF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16368/18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CCA31" w14:textId="3DB417D9" w:rsidR="0072635E" w:rsidRDefault="00642DB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</w:tc>
      </w:tr>
      <w:tr w:rsidR="0072635E" w14:paraId="0E954F15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EA5CD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19</w:t>
            </w:r>
          </w:p>
          <w:p w14:paraId="668B7B4B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5D393" w14:textId="38FD043E" w:rsidR="0072635E" w:rsidRDefault="00AC0AB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NKOSI SZ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27463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7C677" w14:textId="116F33B3" w:rsidR="0072635E" w:rsidRDefault="002C3B4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218429/25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5AE87" w14:textId="7BD396C7" w:rsidR="0072635E" w:rsidRDefault="00642DB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 SIBIYA ATT.</w:t>
            </w:r>
          </w:p>
        </w:tc>
      </w:tr>
      <w:tr w:rsidR="0072635E" w14:paraId="2CB8E3A4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78A89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</w:t>
            </w:r>
          </w:p>
          <w:p w14:paraId="695A5C32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FCD5E" w14:textId="0F81B4DB" w:rsidR="0072635E" w:rsidRDefault="00AC0AB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SZ OBO NKO</w:t>
            </w:r>
            <w:r w:rsidR="00D41578">
              <w:rPr>
                <w:rFonts w:cs="Aptos"/>
                <w:b/>
                <w:lang w:val="en-GB" w:eastAsia="en-GB"/>
              </w:rPr>
              <w:t>SI YES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67BDF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AE2FF" w14:textId="4635B03B" w:rsidR="0072635E" w:rsidRDefault="002C3B4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232098/25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00F7" w14:textId="4B47E067" w:rsidR="0072635E" w:rsidRDefault="00642DB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L SIBIYA ATT.</w:t>
            </w:r>
          </w:p>
        </w:tc>
      </w:tr>
      <w:tr w:rsidR="0072635E" w14:paraId="7FBC6F5A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1D13C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21</w:t>
            </w:r>
          </w:p>
          <w:p w14:paraId="7CC4CFA6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EFFE1" w14:textId="2C9DB3E9" w:rsidR="0072635E" w:rsidRDefault="00D4157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RAMASHABELA L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B15DB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25877" w14:textId="523817B0" w:rsidR="0072635E" w:rsidRDefault="002C3B4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24958/24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9881E8" w14:textId="7B9E6659" w:rsidR="0072635E" w:rsidRDefault="00642DB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</w:tc>
      </w:tr>
      <w:tr w:rsidR="0072635E" w14:paraId="4B51C52B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8DA3C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</w:t>
            </w:r>
          </w:p>
          <w:p w14:paraId="1DA92A75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E8B50" w14:textId="74227180" w:rsidR="0072635E" w:rsidRDefault="00D4157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MAKHAZA TP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380D5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2667D" w14:textId="4BFC5B5A" w:rsidR="0072635E" w:rsidRDefault="002C3B4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22617/22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8DAD" w14:textId="524BFC40" w:rsidR="0072635E" w:rsidRDefault="00642DB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TSHABALALA ATT.</w:t>
            </w:r>
          </w:p>
        </w:tc>
      </w:tr>
      <w:tr w:rsidR="0072635E" w14:paraId="3161262E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5D99E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23</w:t>
            </w:r>
          </w:p>
          <w:p w14:paraId="4A7A4875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A83F9" w14:textId="7C647DE0" w:rsidR="0072635E" w:rsidRDefault="00D4157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MAPHUMULO L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E5CEA1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FB42" w14:textId="310FDD45" w:rsidR="0072635E" w:rsidRDefault="002C3B41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0041</w:t>
            </w:r>
            <w:r w:rsidR="007421CD">
              <w:rPr>
                <w:rFonts w:cs="Aptos"/>
                <w:b/>
                <w:lang w:val="en-GB" w:eastAsia="en-GB"/>
              </w:rPr>
              <w:t>26/25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80E16" w14:textId="29FB0ECF" w:rsidR="0072635E" w:rsidRDefault="00642DB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TSHABALALA ATT.</w:t>
            </w:r>
          </w:p>
        </w:tc>
      </w:tr>
      <w:tr w:rsidR="0072635E" w14:paraId="333179F9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2716C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</w:t>
            </w:r>
          </w:p>
          <w:p w14:paraId="33C63DB6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A4429" w14:textId="7CA19070" w:rsidR="0072635E" w:rsidRDefault="00D41578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ASPELING R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5B8F3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53D3D" w14:textId="06E693EE" w:rsidR="0072635E" w:rsidRDefault="007421C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062283/23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B037B" w14:textId="331B36C5" w:rsidR="0072635E" w:rsidRDefault="00642DB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GERT NEL ATT.</w:t>
            </w:r>
          </w:p>
        </w:tc>
      </w:tr>
      <w:tr w:rsidR="0072635E" w14:paraId="1914474B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1272B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25</w:t>
            </w:r>
          </w:p>
          <w:p w14:paraId="6EE84AB3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AA10" w14:textId="74D0D23B" w:rsidR="0072635E" w:rsidRDefault="00805EA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DUBE K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71D87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4853B" w14:textId="33C26E7E" w:rsidR="0072635E" w:rsidRDefault="005C41F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6025/22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80353" w14:textId="263C29C6" w:rsidR="0072635E" w:rsidRDefault="00467A6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KOMANE ATT.</w:t>
            </w:r>
          </w:p>
        </w:tc>
      </w:tr>
      <w:tr w:rsidR="0072635E" w14:paraId="4D89D3C4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FCE4E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26</w:t>
            </w:r>
          </w:p>
          <w:p w14:paraId="259A59CF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41B03" w14:textId="5B656798" w:rsidR="0072635E" w:rsidRDefault="00805EA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KHUZWAYO PC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D2080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4A33E" w14:textId="0034BFC6" w:rsidR="0072635E" w:rsidRDefault="005C41F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4283/20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76C13" w14:textId="7E97721F" w:rsidR="0072635E" w:rsidRDefault="00467A6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TSHABALALA ATT.</w:t>
            </w:r>
          </w:p>
        </w:tc>
      </w:tr>
      <w:tr w:rsidR="0072635E" w14:paraId="05E238AE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DEF41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27</w:t>
            </w:r>
          </w:p>
          <w:p w14:paraId="4F205D6A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C8C51" w14:textId="2EB81C17" w:rsidR="0072635E" w:rsidRDefault="00805EA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MNDEBELE MS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8FCCFB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6C96" w14:textId="72664068" w:rsidR="0072635E" w:rsidRDefault="005C41F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36611/21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D8132" w14:textId="7BEF9C33" w:rsidR="0072635E" w:rsidRDefault="00467A6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NGQUMSHE ATT.</w:t>
            </w:r>
          </w:p>
        </w:tc>
      </w:tr>
      <w:tr w:rsidR="0072635E" w14:paraId="2B5CCE98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512B3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28</w:t>
            </w:r>
          </w:p>
          <w:p w14:paraId="21CB2C4E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F668F" w14:textId="67D14595" w:rsidR="0072635E" w:rsidRDefault="00E92BC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BUTHELEZI ZN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E3498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49159" w14:textId="00369770" w:rsidR="0072635E" w:rsidRDefault="005005F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57371/21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8CCFC" w14:textId="2787D387" w:rsidR="0072635E" w:rsidRDefault="0045252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NGQUMSHE ATT.</w:t>
            </w:r>
          </w:p>
        </w:tc>
      </w:tr>
      <w:tr w:rsidR="0072635E" w14:paraId="060AE948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E5830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29</w:t>
            </w:r>
          </w:p>
          <w:p w14:paraId="7E3A0166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4AFB3" w14:textId="436E0CA3" w:rsidR="0072635E" w:rsidRDefault="00E92BC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CHOKOBANE H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5336D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CECA" w14:textId="2E8F8FC5" w:rsidR="0072635E" w:rsidRDefault="005005F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20124/19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3EE55" w14:textId="0FA052CE" w:rsidR="0072635E" w:rsidRDefault="0045252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RONTGEN &amp; RONTGEN ATT.</w:t>
            </w:r>
          </w:p>
        </w:tc>
      </w:tr>
      <w:tr w:rsidR="0072635E" w14:paraId="73887A63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41DB0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30</w:t>
            </w:r>
          </w:p>
          <w:p w14:paraId="1213D20E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E27A6" w14:textId="35D6F6C4" w:rsidR="0072635E" w:rsidRDefault="00E92BC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JAKADA T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3C680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2E303" w14:textId="591044D0" w:rsidR="0072635E" w:rsidRDefault="005005F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6667/15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B9AA5" w14:textId="6E0584E8" w:rsidR="0072635E" w:rsidRDefault="0045252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RONTGEN &amp; RONTGEN ATT.</w:t>
            </w:r>
          </w:p>
        </w:tc>
      </w:tr>
      <w:tr w:rsidR="0072635E" w14:paraId="4F302234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C2EFC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31</w:t>
            </w:r>
          </w:p>
          <w:p w14:paraId="15335FAD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396D" w14:textId="447A019E" w:rsidR="0072635E" w:rsidRDefault="00E92BC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MDITSHWA A OBO MINOR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A9F2AD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F95DD" w14:textId="513E10A7" w:rsidR="0072635E" w:rsidRDefault="005005F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109725/23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50FE9" w14:textId="0A158A3B" w:rsidR="0072635E" w:rsidRDefault="00452526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72635E" w14:paraId="7CE69274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D0674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32</w:t>
            </w:r>
          </w:p>
          <w:p w14:paraId="170D304A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2376F" w14:textId="1DAEFADF" w:rsidR="0072635E" w:rsidRDefault="00E92BC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COKA SA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59224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42972" w14:textId="3ED13C47" w:rsidR="0072635E" w:rsidRDefault="005005F2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016068/24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6E75C" w14:textId="0093C448" w:rsidR="0072635E" w:rsidRDefault="005D21F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SOTSHINTSHI ATT.</w:t>
            </w:r>
          </w:p>
        </w:tc>
      </w:tr>
      <w:tr w:rsidR="0072635E" w14:paraId="177ADF69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D6AC5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33</w:t>
            </w:r>
          </w:p>
          <w:p w14:paraId="3045E082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A602" w14:textId="6297CC6B" w:rsidR="0072635E" w:rsidRDefault="00D6347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GABAOTSOE</w:t>
            </w:r>
            <w:r w:rsidR="00D8585D">
              <w:rPr>
                <w:rFonts w:cs="Aptos"/>
                <w:b/>
                <w:lang w:val="en-GB" w:eastAsia="en-GB"/>
              </w:rPr>
              <w:t xml:space="preserve"> P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6758D7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82032" w14:textId="31B9F2B5" w:rsidR="0072635E" w:rsidRDefault="001A047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123</w:t>
            </w:r>
            <w:r w:rsidR="00D63473">
              <w:rPr>
                <w:rFonts w:cs="Aptos"/>
                <w:b/>
                <w:lang w:val="en-GB" w:eastAsia="en-GB"/>
              </w:rPr>
              <w:t>458/25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8142C" w14:textId="2FF3C918" w:rsidR="0072635E" w:rsidRDefault="000F058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ML MATEME ATT.</w:t>
            </w:r>
          </w:p>
        </w:tc>
      </w:tr>
      <w:tr w:rsidR="0072635E" w14:paraId="0AC57938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989B2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lastRenderedPageBreak/>
              <w:t>34</w:t>
            </w:r>
          </w:p>
          <w:p w14:paraId="3784679A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5509" w14:textId="122E0DCB" w:rsidR="0072635E" w:rsidRDefault="00D8585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MALINGA NM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62F28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F928" w14:textId="7EDC7511" w:rsidR="0072635E" w:rsidRDefault="00D6347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033891/23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25577" w14:textId="09DB9C1B" w:rsidR="0072635E" w:rsidRDefault="000F058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ML MATEME ATT.</w:t>
            </w:r>
          </w:p>
        </w:tc>
      </w:tr>
      <w:tr w:rsidR="0072635E" w14:paraId="30ED8756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81BA8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35</w:t>
            </w:r>
          </w:p>
          <w:p w14:paraId="1BD9CC5B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18E1D" w14:textId="5C69B65C" w:rsidR="0072635E" w:rsidRDefault="00D8585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KWELETA BT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593DA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5D735" w14:textId="45EDFA72" w:rsidR="0072635E" w:rsidRDefault="00D63473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64540/23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CAE5" w14:textId="75CAEDB7" w:rsidR="0072635E" w:rsidRDefault="00E01945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MG MALI ATT.</w:t>
            </w:r>
          </w:p>
        </w:tc>
      </w:tr>
      <w:tr w:rsidR="0072635E" w14:paraId="109B424B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DC769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36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7C077" w14:textId="6F5DE9BE" w:rsidR="0072635E" w:rsidRDefault="002E303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MOKONE PG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F6D5A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2BA30" w14:textId="0246AF1D" w:rsidR="0072635E" w:rsidRDefault="00C423C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57875/17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5E65" w14:textId="77777777" w:rsidR="0072635E" w:rsidRDefault="00C423C4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MK MABOTE ATT.</w:t>
            </w:r>
          </w:p>
          <w:p w14:paraId="01ED8887" w14:textId="6FAB6DCB" w:rsidR="00E01945" w:rsidRDefault="00E01945">
            <w:pPr>
              <w:rPr>
                <w:rFonts w:cs="Aptos"/>
                <w:b/>
                <w:lang w:val="en-GB" w:eastAsia="en-GB"/>
              </w:rPr>
            </w:pPr>
          </w:p>
        </w:tc>
      </w:tr>
      <w:tr w:rsidR="0072635E" w14:paraId="136327E4" w14:textId="77777777" w:rsidTr="0072635E">
        <w:trPr>
          <w:trHeight w:val="259"/>
        </w:trPr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AE0E9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37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14D2" w14:textId="1FFFEFBA" w:rsidR="0072635E" w:rsidRDefault="00D8585D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MOKHABUKHI MC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2B5C0" w14:textId="77777777" w:rsidR="0072635E" w:rsidRDefault="0072635E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RAF</w:t>
            </w:r>
          </w:p>
        </w:tc>
        <w:tc>
          <w:tcPr>
            <w:tcW w:w="1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34B15" w14:textId="4C1E34E6" w:rsidR="0072635E" w:rsidRDefault="000F058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245512/25</w:t>
            </w:r>
          </w:p>
        </w:tc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910D8" w14:textId="77777777" w:rsidR="0072635E" w:rsidRDefault="000F058B">
            <w:pPr>
              <w:rPr>
                <w:rFonts w:cs="Aptos"/>
                <w:b/>
                <w:lang w:val="en-GB" w:eastAsia="en-GB"/>
              </w:rPr>
            </w:pPr>
            <w:r>
              <w:rPr>
                <w:rFonts w:cs="Aptos"/>
                <w:b/>
                <w:lang w:val="en-GB" w:eastAsia="en-GB"/>
              </w:rPr>
              <w:t>NTIMBANA ATT.</w:t>
            </w:r>
          </w:p>
          <w:p w14:paraId="7CC457A4" w14:textId="3CB176E7" w:rsidR="000F058B" w:rsidRDefault="000F058B">
            <w:pPr>
              <w:rPr>
                <w:rFonts w:cs="Aptos"/>
                <w:b/>
                <w:lang w:val="en-GB" w:eastAsia="en-GB"/>
              </w:rPr>
            </w:pPr>
          </w:p>
        </w:tc>
      </w:tr>
    </w:tbl>
    <w:p w14:paraId="5B62706C" w14:textId="77777777" w:rsidR="0072635E" w:rsidRDefault="0072635E" w:rsidP="0072635E">
      <w:pPr>
        <w:spacing w:after="200"/>
        <w:rPr>
          <w:color w:val="E97132" w:themeColor="accent2"/>
          <w:kern w:val="0"/>
          <w:sz w:val="22"/>
          <w:szCs w:val="22"/>
          <w14:ligatures w14:val="none"/>
        </w:rPr>
      </w:pPr>
    </w:p>
    <w:p w14:paraId="5321FA40" w14:textId="77777777" w:rsidR="0072635E" w:rsidRDefault="0072635E"/>
    <w:sectPr w:rsidR="007263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35E"/>
    <w:rsid w:val="00010B39"/>
    <w:rsid w:val="00042F0A"/>
    <w:rsid w:val="000711E8"/>
    <w:rsid w:val="000778EE"/>
    <w:rsid w:val="00094819"/>
    <w:rsid w:val="000A6077"/>
    <w:rsid w:val="000F058B"/>
    <w:rsid w:val="001232F6"/>
    <w:rsid w:val="00156207"/>
    <w:rsid w:val="00197236"/>
    <w:rsid w:val="001A0474"/>
    <w:rsid w:val="001E7C38"/>
    <w:rsid w:val="00203B27"/>
    <w:rsid w:val="002537D6"/>
    <w:rsid w:val="0025468D"/>
    <w:rsid w:val="002933E0"/>
    <w:rsid w:val="002C3B41"/>
    <w:rsid w:val="002C428A"/>
    <w:rsid w:val="002D32AD"/>
    <w:rsid w:val="002E3034"/>
    <w:rsid w:val="00341B63"/>
    <w:rsid w:val="003901C8"/>
    <w:rsid w:val="003C02FC"/>
    <w:rsid w:val="004073F5"/>
    <w:rsid w:val="00412109"/>
    <w:rsid w:val="00452526"/>
    <w:rsid w:val="00467A6D"/>
    <w:rsid w:val="00471DC4"/>
    <w:rsid w:val="00495A81"/>
    <w:rsid w:val="004B3B5C"/>
    <w:rsid w:val="004B5104"/>
    <w:rsid w:val="004D1BCF"/>
    <w:rsid w:val="004F63E4"/>
    <w:rsid w:val="005005F2"/>
    <w:rsid w:val="005301F4"/>
    <w:rsid w:val="005774B7"/>
    <w:rsid w:val="0058027B"/>
    <w:rsid w:val="005C41F3"/>
    <w:rsid w:val="005D21FE"/>
    <w:rsid w:val="00612D7D"/>
    <w:rsid w:val="00626BDA"/>
    <w:rsid w:val="00642DB3"/>
    <w:rsid w:val="00646FFD"/>
    <w:rsid w:val="00690EDF"/>
    <w:rsid w:val="006B66FE"/>
    <w:rsid w:val="006E6BCF"/>
    <w:rsid w:val="00702FCC"/>
    <w:rsid w:val="007225F2"/>
    <w:rsid w:val="0072635E"/>
    <w:rsid w:val="007421CD"/>
    <w:rsid w:val="00804E11"/>
    <w:rsid w:val="00805EA5"/>
    <w:rsid w:val="00826568"/>
    <w:rsid w:val="00874741"/>
    <w:rsid w:val="00894A39"/>
    <w:rsid w:val="008B4FE3"/>
    <w:rsid w:val="008E3EF5"/>
    <w:rsid w:val="00904AAA"/>
    <w:rsid w:val="0094273F"/>
    <w:rsid w:val="0095221B"/>
    <w:rsid w:val="009F74B8"/>
    <w:rsid w:val="00A21B87"/>
    <w:rsid w:val="00A63886"/>
    <w:rsid w:val="00A65E97"/>
    <w:rsid w:val="00A6709A"/>
    <w:rsid w:val="00A925C0"/>
    <w:rsid w:val="00A9462B"/>
    <w:rsid w:val="00AC0AB3"/>
    <w:rsid w:val="00C423C4"/>
    <w:rsid w:val="00CB5267"/>
    <w:rsid w:val="00CD33BA"/>
    <w:rsid w:val="00CD675A"/>
    <w:rsid w:val="00CE4950"/>
    <w:rsid w:val="00CF7306"/>
    <w:rsid w:val="00D327B9"/>
    <w:rsid w:val="00D41578"/>
    <w:rsid w:val="00D63473"/>
    <w:rsid w:val="00D8585D"/>
    <w:rsid w:val="00DB23B3"/>
    <w:rsid w:val="00DE774A"/>
    <w:rsid w:val="00E01945"/>
    <w:rsid w:val="00E139FD"/>
    <w:rsid w:val="00E31751"/>
    <w:rsid w:val="00E37CE7"/>
    <w:rsid w:val="00E561B3"/>
    <w:rsid w:val="00E92BCB"/>
    <w:rsid w:val="00ED2DE2"/>
    <w:rsid w:val="00ED5D49"/>
    <w:rsid w:val="00EE2482"/>
    <w:rsid w:val="00F22DF2"/>
    <w:rsid w:val="00FC1E87"/>
    <w:rsid w:val="00FF0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232A865"/>
  <w15:chartTrackingRefBased/>
  <w15:docId w15:val="{6F9AEE13-DD08-454D-9CFD-DCC8002956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635E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635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635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635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635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635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635E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635E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635E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635E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635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635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635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635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635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635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635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635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635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635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635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635E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635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635E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635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635E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72635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635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635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635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72635E"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72635E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59"/>
    <w:rsid w:val="0072635E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mailto:%20BMoletsane@judiciary.org.za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%20MMungwen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F3C2291770A546AFC90659F7923F01" ma:contentTypeVersion="6" ma:contentTypeDescription="Create a new document." ma:contentTypeScope="" ma:versionID="318c082a4ac6bfff1a99d820b0a76f99">
  <xsd:schema xmlns:xsd="http://www.w3.org/2001/XMLSchema" xmlns:xs="http://www.w3.org/2001/XMLSchema" xmlns:p="http://schemas.microsoft.com/office/2006/metadata/properties" xmlns:ns3="a661f011-eed0-4723-be24-b80ed2a13944" targetNamespace="http://schemas.microsoft.com/office/2006/metadata/properties" ma:root="true" ma:fieldsID="0aed34c7f18f10e703668782dd6c90d0" ns3:_="">
    <xsd:import namespace="a661f011-eed0-4723-be24-b80ed2a13944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61f011-eed0-4723-be24-b80ed2a13944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61f011-eed0-4723-be24-b80ed2a1394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9B144-D1A9-40A2-BD48-20043F8BE2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61f011-eed0-4723-be24-b80ed2a139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C8B1EBB-220F-4921-84DA-36A0AE8AE9D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6113C9-EE47-43A2-B145-8A17484C8EA6}">
  <ds:schemaRefs>
    <ds:schemaRef ds:uri="http://schemas.microsoft.com/office/2006/metadata/properties"/>
    <ds:schemaRef ds:uri="http://schemas.microsoft.com/office/infopath/2007/PartnerControls"/>
    <ds:schemaRef ds:uri="a661f011-eed0-4723-be24-b80ed2a13944"/>
  </ds:schemaRefs>
</ds:datastoreItem>
</file>

<file path=customXml/itemProps4.xml><?xml version="1.0" encoding="utf-8"?>
<ds:datastoreItem xmlns:ds="http://schemas.openxmlformats.org/officeDocument/2006/customXml" ds:itemID="{45FD170D-DC53-43DC-B70A-0C24AEE7D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6</Pages>
  <Words>637</Words>
  <Characters>3634</Characters>
  <Application>Microsoft Office Word</Application>
  <DocSecurity>0</DocSecurity>
  <Lines>30</Lines>
  <Paragraphs>8</Paragraphs>
  <ScaleCrop>false</ScaleCrop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Valentia Zondo</dc:creator>
  <cp:keywords/>
  <dc:description/>
  <cp:lastModifiedBy>Valentia Zondo</cp:lastModifiedBy>
  <cp:revision>95</cp:revision>
  <dcterms:created xsi:type="dcterms:W3CDTF">2026-08-20T09:57:00Z</dcterms:created>
  <dcterms:modified xsi:type="dcterms:W3CDTF">2026-08-20T11:30:00Z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0x0101007BF3C2291770A546AFC90659F7923F01</vt:lpwstr>
  </property>
</Properties>
</file>